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72" w:rsidRDefault="00305B72" w:rsidP="00305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(с 27 по 30 апреля 2020 года)</w:t>
      </w:r>
    </w:p>
    <w:p w:rsidR="00305B72" w:rsidRDefault="00305B72" w:rsidP="00305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7В класс 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600"/>
        <w:gridCol w:w="1802"/>
        <w:gridCol w:w="4110"/>
        <w:gridCol w:w="3835"/>
        <w:gridCol w:w="2119"/>
      </w:tblGrid>
      <w:tr w:rsidR="00305B72" w:rsidRPr="00935EDA" w:rsidTr="00112B64">
        <w:tc>
          <w:tcPr>
            <w:tcW w:w="1844" w:type="dxa"/>
          </w:tcPr>
          <w:p w:rsidR="00305B72" w:rsidRPr="00935ED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600" w:type="dxa"/>
          </w:tcPr>
          <w:p w:rsidR="00305B72" w:rsidRPr="00935ED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305B72" w:rsidRPr="00935ED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305B72" w:rsidRPr="00935ED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110" w:type="dxa"/>
          </w:tcPr>
          <w:p w:rsidR="00305B72" w:rsidRPr="00935ED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305B72" w:rsidRPr="00935ED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93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35" w:type="dxa"/>
          </w:tcPr>
          <w:p w:rsidR="00305B72" w:rsidRPr="00935EDA" w:rsidRDefault="00305B72" w:rsidP="0011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305B72" w:rsidRPr="00935ED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119" w:type="dxa"/>
          </w:tcPr>
          <w:p w:rsidR="00305B72" w:rsidRPr="00935EDA" w:rsidRDefault="00305B72" w:rsidP="0011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305B72" w:rsidRPr="00935EDA" w:rsidRDefault="00305B72" w:rsidP="0011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935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305B72" w:rsidRPr="00266611" w:rsidTr="00112B64">
        <w:tc>
          <w:tcPr>
            <w:tcW w:w="1844" w:type="dxa"/>
            <w:vMerge w:val="restart"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Жизненное содержание в музыке.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>Бухенвальдский</w:t>
            </w:r>
            <w:proofErr w:type="spellEnd"/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набат. В. </w:t>
            </w:r>
            <w:proofErr w:type="spellStart"/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>Мурадели</w:t>
            </w:r>
            <w:proofErr w:type="spellEnd"/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>. Почувствовать особенности драматургии. Слушать песню.</w:t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05B72" w:rsidRPr="00CE159A" w:rsidRDefault="00992B94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8 904 84 151 80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    Группа в ВК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https://vk.com/club193763446</w:t>
            </w:r>
          </w:p>
        </w:tc>
      </w:tr>
      <w:tr w:rsidR="00305B72" w:rsidRPr="00266611" w:rsidTr="00112B64"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решения.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5B72" w:rsidRPr="00CE159A" w:rsidRDefault="00992B94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https://www.youtube.com/watch?v=VCBNOX-HAC8</w:t>
              </w:r>
            </w:hyperlink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1) Посмотреть 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и выписать пример в тетрадь (отправлять не надо);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2)Работа с учебником § 26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Выполнить № 1010-1-3)</w:t>
            </w:r>
            <w:proofErr w:type="gramEnd"/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в день урока 27.04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Мосеева О.Г.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8-982-445-20-91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отправлять работы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.12@</w:t>
            </w:r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B72" w:rsidRPr="00266611" w:rsidTr="00112B64"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Выучить таблицу (вышлю), выполнить упр. №460 (по цели)</w:t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Выслать:28.04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Т.В.Попова</w:t>
            </w:r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B72" w:rsidRPr="00266611" w:rsidTr="00112B64">
        <w:trPr>
          <w:trHeight w:val="100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Тема: Коэффициент полезного действия. Решение задач.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</w:p>
          <w:p w:rsidR="00305B72" w:rsidRPr="00CE159A" w:rsidRDefault="00992B94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https://sites.google.com/site/7klass2018/</w:t>
              </w:r>
            </w:hyperlink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видео, Решить задачи, </w:t>
            </w:r>
            <w:proofErr w:type="spellStart"/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Л.А.стр.139 ср.№1,2,3,6 </w:t>
            </w:r>
            <w:proofErr w:type="spellStart"/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сдать до 30.04. (на 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Боброва О.В.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bobrovaoksval@mail.ru</w:t>
            </w:r>
          </w:p>
        </w:tc>
      </w:tr>
      <w:tr w:rsidR="00305B72" w:rsidRPr="00266611" w:rsidTr="00112B64">
        <w:trPr>
          <w:trHeight w:val="98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Вязание на спицах «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72" w:rsidRPr="00CE159A" w:rsidRDefault="00305B72" w:rsidP="00112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ряд – 3лиц., 3 </w:t>
            </w:r>
            <w:proofErr w:type="spellStart"/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изн</w:t>
            </w:r>
            <w:proofErr w:type="spellEnd"/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</w:t>
            </w:r>
          </w:p>
          <w:p w:rsidR="00305B72" w:rsidRPr="00CE159A" w:rsidRDefault="00305B72" w:rsidP="00112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ряд –3лиц., 3 </w:t>
            </w:r>
            <w:proofErr w:type="spellStart"/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изн</w:t>
            </w:r>
            <w:proofErr w:type="spellEnd"/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</w:t>
            </w:r>
          </w:p>
          <w:p w:rsidR="00305B72" w:rsidRPr="00CE159A" w:rsidRDefault="00305B72" w:rsidP="00112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ряд   - 3лиц., 3 </w:t>
            </w:r>
            <w:proofErr w:type="spellStart"/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изн</w:t>
            </w:r>
            <w:proofErr w:type="spellEnd"/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</w:t>
            </w:r>
          </w:p>
          <w:p w:rsidR="00305B72" w:rsidRPr="00CE159A" w:rsidRDefault="00305B72" w:rsidP="00112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ряд –  3 изн.,3лиц.,</w:t>
            </w:r>
          </w:p>
          <w:p w:rsidR="00305B72" w:rsidRPr="00CE159A" w:rsidRDefault="00305B72" w:rsidP="00112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ряд –  3 изн.,3лиц.,</w:t>
            </w:r>
          </w:p>
          <w:p w:rsidR="00305B72" w:rsidRPr="00CE159A" w:rsidRDefault="00305B72" w:rsidP="00112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ряд –  3 изн.,3лиц.</w:t>
            </w:r>
          </w:p>
          <w:p w:rsidR="00305B72" w:rsidRPr="00CE159A" w:rsidRDefault="00305B72" w:rsidP="00112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с первого ряда</w:t>
            </w:r>
          </w:p>
          <w:p w:rsidR="00305B72" w:rsidRPr="00CE159A" w:rsidRDefault="00305B72" w:rsidP="00112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5B72" w:rsidRPr="00CE159A" w:rsidRDefault="00305B72" w:rsidP="00112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Образец вязания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К 06.05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2206" cy="1237129"/>
                  <wp:effectExtent l="19050" t="0" r="0" b="0"/>
                  <wp:docPr id="2" name="Рисунок 153" descr="C:\Users\adm\Desktop\uzor-shahmatka-cp1X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adm\Desktop\uzor-shahmatka-cp1X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033" cy="1233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305B72" w:rsidRPr="00CE159A" w:rsidRDefault="00992B94" w:rsidP="00112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="00305B72" w:rsidRPr="00CE159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305B72" w:rsidRPr="00266611" w:rsidTr="00112B64">
        <w:trPr>
          <w:trHeight w:val="98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по теме урока.</w:t>
            </w:r>
          </w:p>
          <w:p w:rsidR="00305B72" w:rsidRPr="00CE159A" w:rsidRDefault="00992B94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https://www.youtube.com/watch?v=kSbYMXv69IQ</w:t>
              </w:r>
            </w:hyperlink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Бажанов Ю.О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89504488669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lopacuk1@mail.ru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72" w:rsidRPr="00266611" w:rsidTr="00112B64">
        <w:trPr>
          <w:trHeight w:val="261"/>
        </w:trPr>
        <w:tc>
          <w:tcPr>
            <w:tcW w:w="1844" w:type="dxa"/>
            <w:vMerge w:val="restart"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Информатика ( Худякова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Мультимедиа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«Технология мультимедиа» и записать краткий конспект (самое главное)</w:t>
            </w:r>
          </w:p>
          <w:p w:rsidR="00305B72" w:rsidRPr="00CE159A" w:rsidRDefault="00992B94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http://www.youtube.com/watch?v=t3g4l7TyENo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E1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Для </w:t>
            </w:r>
            <w:proofErr w:type="gramStart"/>
            <w:r w:rsidRPr="00CE1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тех</w:t>
            </w:r>
            <w:proofErr w:type="gramEnd"/>
            <w:r w:rsidRPr="00CE1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у кого нет возможности просмотреть </w:t>
            </w:r>
            <w:proofErr w:type="spellStart"/>
            <w:r w:rsidRPr="00CE1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видеоурок</w:t>
            </w:r>
            <w:proofErr w:type="spellEnd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читаем §</w:t>
            </w:r>
            <w:proofErr w:type="gramStart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24-26</w:t>
            </w:r>
            <w:proofErr w:type="gramEnd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записать краткий конспект (самое главное)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Конспект отправлять НЕ нужно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Конспект отправлять </w:t>
            </w:r>
            <w:r w:rsidRPr="00CE1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НЕ нужно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305B72" w:rsidRPr="00CE159A" w:rsidRDefault="00992B94" w:rsidP="00112B6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1" w:history="1">
              <w:r w:rsidR="00305B72" w:rsidRPr="00CE159A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ЭЛЕКТРОННУЮПОЧТУ</w:t>
            </w:r>
          </w:p>
        </w:tc>
      </w:tr>
      <w:tr w:rsidR="00305B72" w:rsidRPr="00266611" w:rsidTr="00112B64">
        <w:trPr>
          <w:trHeight w:val="261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(Пащенко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мультимедиа. Аналоговый и цифровой звук.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1.Для изучения материала смотрим 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презентацию </w:t>
            </w:r>
          </w:p>
          <w:p w:rsidR="00305B72" w:rsidRPr="00CE159A" w:rsidRDefault="00992B94" w:rsidP="00112B6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https://www.youtube.com/watch?v=t3g4l7TyENo&amp;feature=emb_logo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Записываем тему и конспект в тетради. 2.Ответьте письменно на вопрос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после §24 и на вопросы 1,4 после §25.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Высылаем фото конспекта и 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ответов на 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задания 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до 28.04. до 22ч.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Пащенко Т.В.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89504425188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305B72" w:rsidRPr="00CE159A" w:rsidRDefault="00992B94" w:rsidP="00112B6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Для тех, у кого нет возможности смотреть видео: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§24,25 учебника (стр.146-150), 1.Записываем конспект в тетради. 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2.Ответьте письменно на вопрос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после §24 и на вопросы 1,4 после §25.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72" w:rsidRPr="00266611" w:rsidTr="00112B64">
        <w:trPr>
          <w:trHeight w:val="148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Дефис в междометиях</w:t>
            </w:r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Выучить орфограмму №70, выполнить упр. 462 (устно)</w:t>
            </w:r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Т.В.Попова</w:t>
            </w:r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B72" w:rsidRPr="00266611" w:rsidTr="00112B64">
        <w:trPr>
          <w:trHeight w:val="1083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Из истории эссе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Конспект статьи (138-139)</w:t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B72" w:rsidRPr="00266611" w:rsidTr="00112B64"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Франция. Людовик </w:t>
            </w:r>
            <w:r w:rsidRPr="00CE15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-«король </w:t>
            </w:r>
            <w:proofErr w:type="gramStart"/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>олнце»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>Читать параграф 17</w:t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eastAsia="Calibri" w:hAnsi="Times New Roman" w:cs="Times New Roman"/>
                <w:sz w:val="24"/>
                <w:szCs w:val="24"/>
              </w:rPr>
              <w:t>Читать, вопросы устно.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05B72" w:rsidRPr="00CE159A" w:rsidRDefault="00992B94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8 904 84 151 80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    Группа в ВК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https://vk.com/club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193763446</w:t>
            </w:r>
          </w:p>
        </w:tc>
      </w:tr>
      <w:tr w:rsidR="00305B72" w:rsidRPr="00266611" w:rsidTr="00112B64"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05B72" w:rsidRPr="00CE159A" w:rsidRDefault="00992B94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https://www.youtube.com/watch?time_continue=2&amp;v=Dy51ALsJpe8&amp;feature=emb_logo</w:t>
              </w:r>
            </w:hyperlink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Нанесите на контурную карту или контур материка в тетради: рельеф, реки, озёра, пустыни, крайние точки, заливы, проливы, моря, полуострова, прилегающие острова, течения, климатические пояса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1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E1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олезные ископаемые можно не наносить!) 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i/>
                <w:sz w:val="24"/>
                <w:szCs w:val="24"/>
              </w:rPr>
              <w:t>Сдать до 3 мая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Суслопарова Е.Н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89028380685</w:t>
            </w:r>
          </w:p>
          <w:p w:rsidR="00305B72" w:rsidRPr="00CE159A" w:rsidRDefault="00992B94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5B72" w:rsidRPr="00CE159A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</w:rPr>
                <w:t>sysloparovalena@mail.ru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72" w:rsidRPr="00266611" w:rsidTr="00112B64">
        <w:trPr>
          <w:trHeight w:val="148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Английский (Алексеев ВН)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«Why we must care about our planet»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Упр.4а, стр.63-чтение и перевод устно</w:t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30 </w:t>
            </w: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«Why we must care about our planet»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Альбомный лист в вертикальной позиции, вверху заголовок и  рисунок или фото по теме, внизу текст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до 15 предложений.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Внизу 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справа-ФИкласс</w:t>
            </w:r>
            <w:proofErr w:type="spellEnd"/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B72" w:rsidRPr="00266611" w:rsidTr="00112B64">
        <w:trPr>
          <w:trHeight w:val="148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Английский (Некрасова ОВ)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ind w:left="-12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«Следует ли ходить в Макдональдс?» Лексика, чтение, грамматика, устная практика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на стр. 75 изучить правило словообразования. </w:t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Стр. 76, упр. 3А (учебник, письменно, предложения писать полностью). Фото сделанной работы высылать не надо.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305B72" w:rsidRPr="00CE159A" w:rsidRDefault="00305B72" w:rsidP="00112B6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305B72" w:rsidRPr="00CE159A" w:rsidRDefault="00305B72" w:rsidP="00112B6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72" w:rsidRPr="00CE159A" w:rsidRDefault="00305B72" w:rsidP="00112B64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305B72" w:rsidRPr="00CE159A" w:rsidRDefault="00992B94" w:rsidP="00112B6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05B72" w:rsidRPr="00CE159A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305B72" w:rsidRPr="00266611" w:rsidTr="00112B64">
        <w:tc>
          <w:tcPr>
            <w:tcW w:w="1844" w:type="dxa"/>
            <w:vMerge w:val="restart"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305B72" w:rsidRPr="00CE159A" w:rsidRDefault="00992B94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https://www.youtube.com/watch?time_continue=5&amp;v=17xGC2Mebn8&amp;feature=emb_logo</w:t>
              </w:r>
            </w:hyperlink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(2)</w:t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CE159A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  <w:p w:rsidR="00305B72" w:rsidRPr="00CE159A" w:rsidRDefault="00992B94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https://www.youtube.com/watch?time_continue=1&amp;v=1Pzasuq_YTs&amp;feature=emb_logo</w:t>
              </w:r>
            </w:hyperlink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Оформить в тетрадь задачи на построения из 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(отправлять не надо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 задачи из приложения и отправить учителю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Сделать  29.04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Мосеева О.Г.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8-982-445-20-91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отправлять работы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.12@</w:t>
            </w:r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B72" w:rsidRPr="00266611" w:rsidTr="00112B64">
        <w:trPr>
          <w:trHeight w:val="148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Английский (Алексеев ВН)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Повторение тем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B72" w:rsidRPr="00266611" w:rsidTr="00112B64">
        <w:trPr>
          <w:trHeight w:val="127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Английский (Некрасова ОВ)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«Полезные и вредные привычки» Чтение, устная практика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урок </w:t>
            </w:r>
          </w:p>
          <w:p w:rsidR="00305B72" w:rsidRPr="00CE159A" w:rsidRDefault="00992B94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https://www.youtube.com/watch?v=tyiA18Hk7D8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А также можно изучить правило в учебнике стр. 77 </w:t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</w:t>
            </w:r>
          </w:p>
          <w:p w:rsidR="00305B72" w:rsidRPr="00CE159A" w:rsidRDefault="00992B94" w:rsidP="00112B6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https://docs.google.com/forms/d/1nEU-JspDQr6fUyrTOS5hwRrtamKaEbg_0mEBMEH8Y7M/edit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</w:t>
            </w: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позднее 30 апреля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305B72" w:rsidRPr="00CE159A" w:rsidRDefault="00305B72" w:rsidP="00112B6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305B72" w:rsidRPr="00CE159A" w:rsidRDefault="00305B72" w:rsidP="00112B6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72" w:rsidRPr="00CE159A" w:rsidRDefault="00305B72" w:rsidP="00112B64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305B72" w:rsidRPr="00CE159A" w:rsidRDefault="00992B94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05B72" w:rsidRPr="00CE159A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305B72" w:rsidRPr="00266611" w:rsidTr="00112B64">
        <w:trPr>
          <w:trHeight w:val="558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Выучить орфограмму №8. Выполнить упр. 463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по цели)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Выслать:30.04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54C1" w:rsidRPr="00266611" w:rsidTr="00112B64">
        <w:trPr>
          <w:trHeight w:val="925"/>
        </w:trPr>
        <w:tc>
          <w:tcPr>
            <w:tcW w:w="1844" w:type="dxa"/>
            <w:vMerge/>
          </w:tcPr>
          <w:p w:rsidR="006B54C1" w:rsidRPr="002D0E53" w:rsidRDefault="006B54C1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6B54C1" w:rsidRPr="00CE159A" w:rsidRDefault="006B54C1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</w:p>
        </w:tc>
        <w:tc>
          <w:tcPr>
            <w:tcW w:w="1802" w:type="dxa"/>
          </w:tcPr>
          <w:p w:rsidR="006B54C1" w:rsidRPr="001C0602" w:rsidRDefault="006B54C1" w:rsidP="00595137">
            <w:pPr>
              <w:pStyle w:val="a4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Песни о Великой Отечественной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войне</w:t>
            </w:r>
          </w:p>
        </w:tc>
        <w:tc>
          <w:tcPr>
            <w:tcW w:w="4110" w:type="dxa"/>
          </w:tcPr>
          <w:p w:rsidR="006B54C1" w:rsidRPr="001C0602" w:rsidRDefault="006B54C1" w:rsidP="005951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6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1.Видеоурок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0602">
              <w:rPr>
                <w:rFonts w:ascii="Times New Roman" w:hAnsi="Times New Roman" w:cs="Times New Roman"/>
                <w:sz w:val="16"/>
                <w:szCs w:val="16"/>
              </w:rPr>
              <w:t>по ссылке:</w:t>
            </w:r>
          </w:p>
          <w:p w:rsidR="006B54C1" w:rsidRDefault="006B54C1" w:rsidP="00595137">
            <w:pPr>
              <w:spacing w:after="0" w:line="240" w:lineRule="auto"/>
              <w:rPr>
                <w:sz w:val="16"/>
                <w:szCs w:val="16"/>
              </w:rPr>
            </w:pPr>
            <w:hyperlink r:id="rId23" w:history="1">
              <w:r w:rsidRPr="0075536E">
                <w:rPr>
                  <w:rStyle w:val="a3"/>
                  <w:sz w:val="16"/>
                  <w:szCs w:val="16"/>
                </w:rPr>
                <w:t>https://yandex.ru/video/search?text=%D1%80%D0%BE%D0%BB%D0%B8%D0%BA+%D0%BF%D0%B5%D1%81%D0%BD%D0%B8+%D0%BE+%D0%B2%D0%BE%D0%B2+%D0%9C%D0%BE%D1%8F+%D0%BC%D0%BE%D1%81%D0%BA%D0%B2%D0%B0</w:t>
              </w:r>
            </w:hyperlink>
          </w:p>
          <w:p w:rsidR="006B54C1" w:rsidRDefault="006B54C1" w:rsidP="00595137">
            <w:pPr>
              <w:spacing w:after="200" w:line="276" w:lineRule="auto"/>
            </w:pPr>
          </w:p>
          <w:p w:rsidR="006B54C1" w:rsidRDefault="006B54C1" w:rsidP="00595137">
            <w:pPr>
              <w:spacing w:after="200" w:line="276" w:lineRule="auto"/>
            </w:pPr>
            <w:hyperlink r:id="rId24" w:history="1">
              <w:r w:rsidRPr="00EF123D">
                <w:rPr>
                  <w:rStyle w:val="a3"/>
                  <w:sz w:val="16"/>
                  <w:szCs w:val="16"/>
                </w:rPr>
                <w:t>https://yandex.ru/video/preview/?filmId=6386697280589791231&amp;text=%D0%B2%D0%B8%D0%B4%D0%B5%D0%BE%20%D1%83%D1%80%D0%BE%D0%BA%D0%B8%20%D0%BF%D0%B5%D1%81%D0%BD%D0%B8%20%D0%BE%20%D0%B2%D0%B5%D0%BB%D0%B8%D0%BA%D0%BE%D0%B9%20%D0%BE%D1%82%D0%B5%D1%87%D0%B5%D1%81%D1%82%D0%B2%D0%B5%D0%BD%D0%BD%D0%BE%D0%B9%20%D0%B2%D0%BE%D0%B9%D0%BD%D1%8B&amp;text=%D0%BF%D0%B5%D1%81%D0%BD%D0%B8%20&amp;path=wizard&amp;parent-reqid=1587217058588140-199400532421169200500137-production-app-host-man-web-yp-45&amp;redircnt=1587217071.1</w:t>
              </w:r>
            </w:hyperlink>
          </w:p>
          <w:p w:rsidR="006B54C1" w:rsidRDefault="006B54C1" w:rsidP="00595137">
            <w:pPr>
              <w:spacing w:after="200" w:line="276" w:lineRule="auto"/>
            </w:pPr>
          </w:p>
          <w:p w:rsidR="006B54C1" w:rsidRPr="002C1BA4" w:rsidRDefault="006B54C1" w:rsidP="00595137">
            <w:pPr>
              <w:spacing w:after="200" w:line="276" w:lineRule="auto"/>
              <w:rPr>
                <w:sz w:val="16"/>
                <w:szCs w:val="16"/>
              </w:rPr>
            </w:pPr>
            <w:hyperlink r:id="rId25" w:history="1">
              <w:r w:rsidRPr="002C1BA4">
                <w:rPr>
                  <w:rStyle w:val="a3"/>
                  <w:sz w:val="16"/>
                  <w:szCs w:val="16"/>
                </w:rPr>
                <w:t>https://yandex.ru/video/search?text=%D1%80%D0%BE%D0%BB%D0%B8%D0%BA%D0%B8%20%D0%B2%D0%BE%D0%B5%D0%BD%D0%BD%D1%8B%D0%B5%20%D0%BF%D0%B5%D1%81%D0%BD%D0%B8%20%D0%94%D0%BE%D1%80%D0%BE%D0%B3%D0%B8</w:t>
              </w:r>
            </w:hyperlink>
          </w:p>
          <w:p w:rsidR="006B54C1" w:rsidRDefault="006B54C1" w:rsidP="00595137">
            <w:pPr>
              <w:spacing w:after="200" w:line="276" w:lineRule="auto"/>
              <w:rPr>
                <w:sz w:val="16"/>
                <w:szCs w:val="16"/>
              </w:rPr>
            </w:pPr>
            <w:hyperlink r:id="rId26" w:history="1">
              <w:r w:rsidRPr="002C1BA4">
                <w:rPr>
                  <w:rStyle w:val="a3"/>
                  <w:sz w:val="16"/>
                  <w:szCs w:val="16"/>
                </w:rPr>
                <w:t>https://yandex.ru/video/preview/?filmId=12944600076918125825&amp;reqid=1587217496352998-1192900260159055404900138-vla1-2363-V&amp;suggest_reqid=532375917155090553074959514349307&amp;text=%D1%80%D0%BE%D0%BB%D0%B8%D0%BA%D0%B8+%D0%B2%D0%BE%D0%B5%D0%BD%D0%BD%D1%8B%D0%B5+%D0%BF%D0%B5%D1%81%D0%BD%D0%B8+%D1%81%D0%BE%D0%BB%D0%BE%D0%B2%D1%8C%D0%B8+</w:t>
              </w:r>
            </w:hyperlink>
          </w:p>
          <w:p w:rsidR="006B54C1" w:rsidRPr="001C0602" w:rsidRDefault="006B54C1" w:rsidP="005951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</w:tcPr>
          <w:p w:rsidR="006B54C1" w:rsidRPr="006179EF" w:rsidRDefault="006B54C1" w:rsidP="00595137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9EF">
              <w:rPr>
                <w:rFonts w:ascii="Times New Roman" w:hAnsi="Times New Roman"/>
                <w:sz w:val="20"/>
                <w:szCs w:val="20"/>
              </w:rPr>
              <w:lastRenderedPageBreak/>
              <w:t>1.Посмотреть видео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9EF">
              <w:rPr>
                <w:rFonts w:ascii="Times New Roman" w:hAnsi="Times New Roman"/>
                <w:sz w:val="20"/>
                <w:szCs w:val="20"/>
              </w:rPr>
              <w:t>уроки</w:t>
            </w:r>
          </w:p>
        </w:tc>
        <w:tc>
          <w:tcPr>
            <w:tcW w:w="2119" w:type="dxa"/>
          </w:tcPr>
          <w:p w:rsidR="006B54C1" w:rsidRPr="00CE159A" w:rsidRDefault="006B54C1" w:rsidP="00112B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Малкова Т.Б., </w:t>
            </w:r>
            <w:hyperlink r:id="rId27" w:history="1">
              <w:r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malkovatb</w:t>
              </w:r>
              <w:r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54C1" w:rsidRPr="00CE159A" w:rsidRDefault="006B54C1" w:rsidP="00112B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72" w:rsidRPr="00266611" w:rsidTr="00112B64">
        <w:trPr>
          <w:trHeight w:val="924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млекопитающих, а различных экосистемах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 стр.126-127  посмотреть презентацию, ссылка </w:t>
            </w:r>
            <w:hyperlink r:id="rId28" w:history="1">
              <w:r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https://yadi.sk/d/G_T39sRsoDWcDw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 ответить на вопросы  стр. 127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Красноперова Н.Т.</w:t>
            </w:r>
          </w:p>
          <w:p w:rsidR="00305B72" w:rsidRPr="00CE159A" w:rsidRDefault="00992B94" w:rsidP="00112B64">
            <w:pPr>
              <w:pStyle w:val="3"/>
              <w:shd w:val="clear" w:color="auto" w:fill="FFFFFF"/>
              <w:spacing w:before="0" w:beforeAutospacing="0" w:after="0" w:afterAutospacing="0" w:line="272" w:lineRule="atLeast"/>
              <w:rPr>
                <w:rStyle w:val="go"/>
                <w:b w:val="0"/>
                <w:spacing w:val="4"/>
                <w:sz w:val="24"/>
                <w:szCs w:val="24"/>
              </w:rPr>
            </w:pPr>
            <w:hyperlink r:id="rId29" w:history="1">
              <w:r w:rsidR="00305B72" w:rsidRPr="00CE159A">
                <w:rPr>
                  <w:rStyle w:val="a3"/>
                  <w:b w:val="0"/>
                  <w:spacing w:val="4"/>
                  <w:sz w:val="24"/>
                  <w:szCs w:val="24"/>
                </w:rPr>
                <w:t>natasakrasnoperova43@gmail.com</w:t>
              </w:r>
            </w:hyperlink>
          </w:p>
          <w:p w:rsidR="00305B72" w:rsidRPr="00CE159A" w:rsidRDefault="00305B72" w:rsidP="00112B64">
            <w:pPr>
              <w:pStyle w:val="3"/>
              <w:shd w:val="clear" w:color="auto" w:fill="FFFFFF"/>
              <w:spacing w:before="0" w:beforeAutospacing="0" w:after="0" w:afterAutospacing="0" w:line="272" w:lineRule="atLeast"/>
              <w:rPr>
                <w:spacing w:val="4"/>
                <w:sz w:val="24"/>
                <w:szCs w:val="24"/>
              </w:rPr>
            </w:pPr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72" w:rsidRPr="00266611" w:rsidTr="00112B64">
        <w:tc>
          <w:tcPr>
            <w:tcW w:w="1844" w:type="dxa"/>
            <w:vMerge w:val="restart"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D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Тема: «Коэффициент полезного действия». Решение задач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</w:p>
          <w:p w:rsidR="00305B72" w:rsidRPr="00CE159A" w:rsidRDefault="00992B94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https://sites.google.com/site/7klass2018/</w:t>
              </w:r>
            </w:hyperlink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видео, Решить задачи, </w:t>
            </w:r>
            <w:proofErr w:type="spellStart"/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Л.А.стр.139 ср.№1,2,3,6 </w:t>
            </w:r>
            <w:proofErr w:type="spellStart"/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5B72"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сдать до 30.04. (на 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Боброва О.В.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bobrovaoksval@mail.ru</w:t>
            </w:r>
          </w:p>
        </w:tc>
      </w:tr>
      <w:tr w:rsidR="00305B72" w:rsidRPr="00266611" w:rsidTr="00112B64"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воды 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05B72" w:rsidRPr="00CE159A" w:rsidRDefault="00992B94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05B72" w:rsidRPr="00CE1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https://www.youtube.com/watch?time_continue=1&amp;v=UkRu5tGikE4&amp;feature=emb_logo</w:t>
              </w:r>
            </w:hyperlink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Нанесите на контурную карту или контур материка в тетради: рельеф, реки, озёра, пустыни, крайние точки, заливы, проливы, моря, полуострова, прилегающие острова, течения, климатические пояса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1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E1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олезные ископаемые можно не наносить!) </w:t>
            </w:r>
          </w:p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i/>
                <w:sz w:val="24"/>
                <w:szCs w:val="24"/>
              </w:rPr>
              <w:t>Сдать до 3 мая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Суслопарова Е.Н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89028380685</w:t>
            </w:r>
          </w:p>
          <w:p w:rsidR="00305B72" w:rsidRPr="00CE159A" w:rsidRDefault="00992B94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05B72" w:rsidRPr="00CE159A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</w:rPr>
                <w:t>sysloparovalena@mail.ru</w:t>
              </w:r>
            </w:hyperlink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72" w:rsidRPr="00266611" w:rsidTr="00112B64">
        <w:trPr>
          <w:trHeight w:val="66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решения.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Работа на платформе «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от учителя на 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плаформе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» (задание 34)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  30.04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Мосеева О.Г.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8-982-445-20-91</w:t>
            </w:r>
          </w:p>
          <w:p w:rsidR="00305B72" w:rsidRPr="00CE159A" w:rsidRDefault="00305B72" w:rsidP="00112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72" w:rsidRPr="00266611" w:rsidTr="00112B64">
        <w:trPr>
          <w:trHeight w:val="148"/>
        </w:trPr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 №70, 8.</w:t>
            </w:r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Повторить таблиц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Междометия»</w:t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305B72" w:rsidRPr="00CE159A" w:rsidRDefault="00305B72" w:rsidP="00112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B72" w:rsidRPr="00266611" w:rsidTr="00112B64">
        <w:tc>
          <w:tcPr>
            <w:tcW w:w="1844" w:type="dxa"/>
            <w:vMerge/>
          </w:tcPr>
          <w:p w:rsidR="00305B72" w:rsidRPr="002D0E53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02" w:type="dxa"/>
          </w:tcPr>
          <w:p w:rsidR="00305B72" w:rsidRPr="00CE159A" w:rsidRDefault="00305B72" w:rsidP="0011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4110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https://yandex.ru/video/preview/?filmId=14644155527354379974&amp;reqid=1587822330782043-1274869039877631237200108-vla1-4143-V&amp;suggest_reqid=670795129158256236624524791042358&amp;text=зрительная+гимнастика</w:t>
            </w:r>
          </w:p>
        </w:tc>
        <w:tc>
          <w:tcPr>
            <w:tcW w:w="3835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зрительную </w:t>
            </w:r>
            <w:bookmarkStart w:id="0" w:name="_GoBack"/>
            <w:bookmarkEnd w:id="0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гимнастику</w:t>
            </w:r>
          </w:p>
        </w:tc>
        <w:tc>
          <w:tcPr>
            <w:tcW w:w="2119" w:type="dxa"/>
          </w:tcPr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89824843388</w:t>
            </w:r>
          </w:p>
          <w:p w:rsidR="00305B72" w:rsidRPr="00CE159A" w:rsidRDefault="00305B72" w:rsidP="0011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veronika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ovchinnikova</w:t>
            </w:r>
            <w:proofErr w:type="spellEnd"/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.91@</w:t>
            </w:r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72AF4" w:rsidRDefault="00472AF4"/>
    <w:sectPr w:rsidR="00472AF4" w:rsidSect="00305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B72"/>
    <w:rsid w:val="00052E75"/>
    <w:rsid w:val="00305B72"/>
    <w:rsid w:val="00472AF4"/>
    <w:rsid w:val="006B54C1"/>
    <w:rsid w:val="0099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2"/>
    <w:pPr>
      <w:spacing w:after="160" w:line="259" w:lineRule="auto"/>
      <w:ind w:left="0" w:right="0"/>
    </w:pPr>
  </w:style>
  <w:style w:type="paragraph" w:styleId="3">
    <w:name w:val="heading 3"/>
    <w:basedOn w:val="a"/>
    <w:link w:val="30"/>
    <w:qFormat/>
    <w:rsid w:val="00305B7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5B7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5B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5B72"/>
    <w:pPr>
      <w:ind w:left="720"/>
      <w:contextualSpacing/>
    </w:pPr>
  </w:style>
  <w:style w:type="character" w:customStyle="1" w:styleId="go">
    <w:name w:val="go"/>
    <w:rsid w:val="00305B7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lunova@inbox.ru" TargetMode="External"/><Relationship Id="rId13" Type="http://schemas.openxmlformats.org/officeDocument/2006/relationships/hyperlink" Target="mailto:tapaznaika2020@gmail.com" TargetMode="External"/><Relationship Id="rId18" Type="http://schemas.openxmlformats.org/officeDocument/2006/relationships/hyperlink" Target="https://www.youtube.com/watch?time_continue=5&amp;v=17xGC2Mebn8&amp;feature=emb_logo" TargetMode="External"/><Relationship Id="rId26" Type="http://schemas.openxmlformats.org/officeDocument/2006/relationships/hyperlink" Target="https://yandex.ru/video/preview/?filmId=12944600076918125825&amp;reqid=1587217496352998-1192900260159055404900138-vla1-2363-V&amp;suggest_reqid=532375917155090553074959514349307&amp;text=%D1%80%D0%BE%D0%BB%D0%B8%D0%BA%D0%B8+%D0%B2%D0%BE%D0%B5%D0%BD%D0%BD%D1%8B%D0%B5+%D0%BF%D0%B5%D1%81%D0%BD%D0%B8+%D1%81%D0%BE%D0%BB%D0%BE%D0%B2%D1%8C%D0%B8+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1nEU-JspDQr6fUyrTOS5hwRrtamKaEbg_0mEBMEH8Y7M/edit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3g4l7TyENo&amp;feature=emb_logo" TargetMode="External"/><Relationship Id="rId17" Type="http://schemas.openxmlformats.org/officeDocument/2006/relationships/hyperlink" Target="https://vk.com/id3340353" TargetMode="External"/><Relationship Id="rId25" Type="http://schemas.openxmlformats.org/officeDocument/2006/relationships/hyperlink" Target="https://yandex.ru/video/search?text=%D1%80%D0%BE%D0%BB%D0%B8%D0%BA%D0%B8%20%D0%B2%D0%BE%D0%B5%D0%BD%D0%BD%D1%8B%D0%B5%20%D0%BF%D0%B5%D1%81%D0%BD%D0%B8%20%D0%94%D0%BE%D1%80%D0%BE%D0%B3%D0%B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ysloparovalena@mail.ru" TargetMode="External"/><Relationship Id="rId20" Type="http://schemas.openxmlformats.org/officeDocument/2006/relationships/hyperlink" Target="https://www.youtube.com/watch?v=tyiA18Hk7D8" TargetMode="External"/><Relationship Id="rId29" Type="http://schemas.openxmlformats.org/officeDocument/2006/relationships/hyperlink" Target="mailto:natasakrasnoperova4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7klass2018/" TargetMode="External"/><Relationship Id="rId11" Type="http://schemas.openxmlformats.org/officeDocument/2006/relationships/hyperlink" Target="mailto:hia1980@mail.ru" TargetMode="External"/><Relationship Id="rId24" Type="http://schemas.openxmlformats.org/officeDocument/2006/relationships/hyperlink" Target="https://yandex.ru/video/preview/?filmId=6386697280589791231&amp;text=%D0%B2%D0%B8%D0%B4%D0%B5%D0%BE%20%D1%83%D1%80%D0%BE%D0%BA%D0%B8%20%D0%BF%D0%B5%D1%81%D0%BD%D0%B8%20%D0%BE%20%D0%B2%D0%B5%D0%BB%D0%B8%D0%BA%D0%BE%D0%B9%20%D0%BE%D1%82%D0%B5%D1%87%D0%B5%D1%81%D1%82%D0%B2%D0%B5%D0%BD%D0%BD%D0%BE%D0%B9%20%D0%B2%D0%BE%D0%B9%D0%BD%D1%8B&amp;text=%D0%BF%D0%B5%D1%81%D0%BD%D0%B8%20&amp;path=wizard&amp;parent-reqid=1587217058588140-199400532421169200500137-production-app-host-man-web-yp-45&amp;redircnt=1587217071.1" TargetMode="External"/><Relationship Id="rId32" Type="http://schemas.openxmlformats.org/officeDocument/2006/relationships/hyperlink" Target="mailto:sysloparovalena@mail.ru" TargetMode="External"/><Relationship Id="rId5" Type="http://schemas.openxmlformats.org/officeDocument/2006/relationships/hyperlink" Target="https://www.youtube.com/watch?v=VCBNOX-HAC8" TargetMode="External"/><Relationship Id="rId15" Type="http://schemas.openxmlformats.org/officeDocument/2006/relationships/hyperlink" Target="https://www.youtube.com/watch?time_continue=2&amp;v=Dy51ALsJpe8&amp;feature=emb_logo" TargetMode="External"/><Relationship Id="rId23" Type="http://schemas.openxmlformats.org/officeDocument/2006/relationships/hyperlink" Target="https://yandex.ru/video/search?text=%D1%80%D0%BE%D0%BB%D0%B8%D0%BA+%D0%BF%D0%B5%D1%81%D0%BD%D0%B8+%D0%BE+%D0%B2%D0%BE%D0%B2+%D0%9C%D0%BE%D1%8F+%D0%BC%D0%BE%D1%81%D0%BA%D0%B2%D0%B0" TargetMode="External"/><Relationship Id="rId28" Type="http://schemas.openxmlformats.org/officeDocument/2006/relationships/hyperlink" Target="https://yadi.sk/d/G_T39sRsoDWcDw" TargetMode="External"/><Relationship Id="rId10" Type="http://schemas.openxmlformats.org/officeDocument/2006/relationships/hyperlink" Target="http://www.youtube.com/watch?v=t3g4l7TyENo" TargetMode="External"/><Relationship Id="rId19" Type="http://schemas.openxmlformats.org/officeDocument/2006/relationships/hyperlink" Target="https://www.youtube.com/watch?time_continue=1&amp;v=1Pzasuq_YTs&amp;feature=emb_logo" TargetMode="External"/><Relationship Id="rId31" Type="http://schemas.openxmlformats.org/officeDocument/2006/relationships/hyperlink" Target="https://www.youtube.com/watch?time_continue=1&amp;v=UkRu5tGikE4&amp;feature=emb_logo" TargetMode="External"/><Relationship Id="rId4" Type="http://schemas.openxmlformats.org/officeDocument/2006/relationships/hyperlink" Target="mailto:nkilunina@mail.ru" TargetMode="External"/><Relationship Id="rId9" Type="http://schemas.openxmlformats.org/officeDocument/2006/relationships/hyperlink" Target="https://www.youtube.com/watch?v=kSbYMXv69IQ" TargetMode="External"/><Relationship Id="rId14" Type="http://schemas.openxmlformats.org/officeDocument/2006/relationships/hyperlink" Target="mailto:nkilunina@mail.ru" TargetMode="External"/><Relationship Id="rId22" Type="http://schemas.openxmlformats.org/officeDocument/2006/relationships/hyperlink" Target="https://vk.com/id3340353" TargetMode="External"/><Relationship Id="rId27" Type="http://schemas.openxmlformats.org/officeDocument/2006/relationships/hyperlink" Target="mailto:malkovatb@inbox.ru" TargetMode="External"/><Relationship Id="rId30" Type="http://schemas.openxmlformats.org/officeDocument/2006/relationships/hyperlink" Target="https://sites.google.com/site/7klass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2020-04-26T14:00:00Z</dcterms:created>
  <dcterms:modified xsi:type="dcterms:W3CDTF">2020-04-26T14:51:00Z</dcterms:modified>
</cp:coreProperties>
</file>