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15"/>
        <w:tblW w:w="0" w:type="auto"/>
        <w:tblLook w:val="04A0"/>
      </w:tblPr>
      <w:tblGrid>
        <w:gridCol w:w="392"/>
        <w:gridCol w:w="1331"/>
        <w:gridCol w:w="3492"/>
        <w:gridCol w:w="561"/>
        <w:gridCol w:w="1331"/>
        <w:gridCol w:w="3575"/>
      </w:tblGrid>
      <w:tr w:rsidR="000E5390" w:rsidTr="000E5390">
        <w:tc>
          <w:tcPr>
            <w:tcW w:w="392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543" w:type="dxa"/>
          </w:tcPr>
          <w:p w:rsidR="007F6BCD" w:rsidRPr="0043631C" w:rsidRDefault="007F6BCD" w:rsidP="000E5390">
            <w:pPr>
              <w:rPr>
                <w:b/>
              </w:rPr>
            </w:pPr>
            <w:r>
              <w:t xml:space="preserve">         </w:t>
            </w:r>
            <w:r w:rsidRPr="0043631C">
              <w:rPr>
                <w:b/>
              </w:rPr>
              <w:t>Среда,  26 февраля</w:t>
            </w:r>
          </w:p>
        </w:tc>
        <w:tc>
          <w:tcPr>
            <w:tcW w:w="567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628" w:type="dxa"/>
          </w:tcPr>
          <w:p w:rsidR="007F6BCD" w:rsidRPr="0043631C" w:rsidRDefault="007F6BCD" w:rsidP="000E5390">
            <w:pPr>
              <w:rPr>
                <w:b/>
              </w:rPr>
            </w:pPr>
            <w:r>
              <w:t xml:space="preserve">            </w:t>
            </w:r>
            <w:r w:rsidRPr="0043631C">
              <w:rPr>
                <w:b/>
              </w:rPr>
              <w:t>Четверг,     27 февраля</w:t>
            </w:r>
          </w:p>
        </w:tc>
      </w:tr>
      <w:tr w:rsidR="000E5390" w:rsidTr="000E5390">
        <w:tc>
          <w:tcPr>
            <w:tcW w:w="392" w:type="dxa"/>
          </w:tcPr>
          <w:p w:rsidR="007F6BCD" w:rsidRDefault="007F6BCD" w:rsidP="000E5390">
            <w:r>
              <w:t>1.</w:t>
            </w:r>
          </w:p>
        </w:tc>
        <w:tc>
          <w:tcPr>
            <w:tcW w:w="1276" w:type="dxa"/>
          </w:tcPr>
          <w:p w:rsidR="007F6BCD" w:rsidRDefault="000E5390" w:rsidP="000E5390">
            <w:r>
              <w:t>математика</w:t>
            </w:r>
          </w:p>
        </w:tc>
        <w:tc>
          <w:tcPr>
            <w:tcW w:w="3543" w:type="dxa"/>
          </w:tcPr>
          <w:p w:rsidR="007F6BCD" w:rsidRDefault="00BD4D05" w:rsidP="000E5390">
            <w:r>
              <w:t xml:space="preserve">Стр. 53 – 55 № 2 </w:t>
            </w:r>
            <w:proofErr w:type="gramStart"/>
            <w:r>
              <w:t xml:space="preserve">( </w:t>
            </w:r>
            <w:proofErr w:type="gramEnd"/>
            <w:r>
              <w:t xml:space="preserve">устно), правило заучить, № 3, 4, 8 –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7F6BCD" w:rsidRDefault="007F6BCD" w:rsidP="000E5390">
            <w:r>
              <w:t>1.</w:t>
            </w:r>
          </w:p>
        </w:tc>
        <w:tc>
          <w:tcPr>
            <w:tcW w:w="1276" w:type="dxa"/>
          </w:tcPr>
          <w:p w:rsidR="007F6BCD" w:rsidRDefault="000E5390" w:rsidP="000E5390">
            <w:r>
              <w:t>чтение</w:t>
            </w:r>
          </w:p>
        </w:tc>
        <w:tc>
          <w:tcPr>
            <w:tcW w:w="3628" w:type="dxa"/>
          </w:tcPr>
          <w:p w:rsidR="007F6BCD" w:rsidRDefault="00BD4D05" w:rsidP="000E5390">
            <w:r>
              <w:t>В.Катаев « Сын полка»</w:t>
            </w:r>
          </w:p>
        </w:tc>
      </w:tr>
      <w:tr w:rsidR="000E5390" w:rsidTr="000E5390">
        <w:tc>
          <w:tcPr>
            <w:tcW w:w="392" w:type="dxa"/>
          </w:tcPr>
          <w:p w:rsidR="007F6BCD" w:rsidRDefault="007F6BCD" w:rsidP="000E5390">
            <w:r>
              <w:t>2.</w:t>
            </w:r>
          </w:p>
        </w:tc>
        <w:tc>
          <w:tcPr>
            <w:tcW w:w="1276" w:type="dxa"/>
          </w:tcPr>
          <w:p w:rsidR="007F6BCD" w:rsidRDefault="000E5390" w:rsidP="000E5390">
            <w:r>
              <w:t>русский яз.</w:t>
            </w:r>
          </w:p>
        </w:tc>
        <w:tc>
          <w:tcPr>
            <w:tcW w:w="3543" w:type="dxa"/>
          </w:tcPr>
          <w:p w:rsidR="007F6BCD" w:rsidRDefault="002E32A4" w:rsidP="000E5390">
            <w:r>
              <w:t xml:space="preserve">Стр. 68 – 69, правило заучить, работа в </w:t>
            </w:r>
            <w:proofErr w:type="spellStart"/>
            <w:r>
              <w:t>тетр</w:t>
            </w:r>
            <w:proofErr w:type="spellEnd"/>
            <w:r>
              <w:t>. стр. 12 – 13 упр. 1, 2, 3.</w:t>
            </w:r>
          </w:p>
        </w:tc>
        <w:tc>
          <w:tcPr>
            <w:tcW w:w="567" w:type="dxa"/>
          </w:tcPr>
          <w:p w:rsidR="007F6BCD" w:rsidRDefault="007F6BCD" w:rsidP="000E5390">
            <w:r>
              <w:t>2.</w:t>
            </w:r>
          </w:p>
        </w:tc>
        <w:tc>
          <w:tcPr>
            <w:tcW w:w="1276" w:type="dxa"/>
          </w:tcPr>
          <w:p w:rsidR="007F6BCD" w:rsidRDefault="000E5390" w:rsidP="000E5390">
            <w:r>
              <w:t>русский яз.</w:t>
            </w:r>
          </w:p>
        </w:tc>
        <w:tc>
          <w:tcPr>
            <w:tcW w:w="3628" w:type="dxa"/>
          </w:tcPr>
          <w:p w:rsidR="007F6BCD" w:rsidRDefault="002E32A4" w:rsidP="000E5390">
            <w:r>
              <w:t xml:space="preserve">Стр. 68 – 69, правило, </w:t>
            </w:r>
            <w:proofErr w:type="spellStart"/>
            <w:r>
              <w:t>тетр</w:t>
            </w:r>
            <w:proofErr w:type="spellEnd"/>
            <w:r>
              <w:t>. 14 упр. 1, 2, 3.</w:t>
            </w:r>
          </w:p>
        </w:tc>
      </w:tr>
      <w:tr w:rsidR="000E5390" w:rsidTr="000E5390">
        <w:tc>
          <w:tcPr>
            <w:tcW w:w="392" w:type="dxa"/>
          </w:tcPr>
          <w:p w:rsidR="007F6BCD" w:rsidRDefault="007F6BCD" w:rsidP="000E5390">
            <w:r>
              <w:t>3.</w:t>
            </w:r>
          </w:p>
        </w:tc>
        <w:tc>
          <w:tcPr>
            <w:tcW w:w="1276" w:type="dxa"/>
          </w:tcPr>
          <w:p w:rsidR="007F6BCD" w:rsidRDefault="000E5390" w:rsidP="000E5390">
            <w:r>
              <w:t xml:space="preserve">чтение </w:t>
            </w:r>
          </w:p>
        </w:tc>
        <w:tc>
          <w:tcPr>
            <w:tcW w:w="3543" w:type="dxa"/>
          </w:tcPr>
          <w:p w:rsidR="007F6BCD" w:rsidRDefault="00BD4D05" w:rsidP="000E5390">
            <w:r>
              <w:t>В.Катаев « Сын полка»</w:t>
            </w:r>
          </w:p>
        </w:tc>
        <w:tc>
          <w:tcPr>
            <w:tcW w:w="567" w:type="dxa"/>
          </w:tcPr>
          <w:p w:rsidR="007F6BCD" w:rsidRDefault="007F6BCD" w:rsidP="000E5390">
            <w:r>
              <w:t>3.</w:t>
            </w:r>
          </w:p>
        </w:tc>
        <w:tc>
          <w:tcPr>
            <w:tcW w:w="1276" w:type="dxa"/>
          </w:tcPr>
          <w:p w:rsidR="007F6BCD" w:rsidRDefault="000E5390" w:rsidP="000E5390">
            <w:r>
              <w:t>математика</w:t>
            </w:r>
          </w:p>
        </w:tc>
        <w:tc>
          <w:tcPr>
            <w:tcW w:w="3628" w:type="dxa"/>
          </w:tcPr>
          <w:p w:rsidR="007F6BCD" w:rsidRDefault="00BD4D05" w:rsidP="000E5390">
            <w:proofErr w:type="spellStart"/>
            <w:r>
              <w:t>тетр</w:t>
            </w:r>
            <w:proofErr w:type="spellEnd"/>
            <w:r>
              <w:t xml:space="preserve">. стр. 34 – 35, решение задач, </w:t>
            </w:r>
            <w:proofErr w:type="gramStart"/>
            <w:r>
              <w:t>см</w:t>
            </w:r>
            <w:proofErr w:type="gramEnd"/>
            <w:r>
              <w:t>. лист.</w:t>
            </w:r>
          </w:p>
        </w:tc>
      </w:tr>
      <w:tr w:rsidR="000E5390" w:rsidTr="000E5390">
        <w:tc>
          <w:tcPr>
            <w:tcW w:w="392" w:type="dxa"/>
          </w:tcPr>
          <w:p w:rsidR="007F6BCD" w:rsidRDefault="007F6BCD" w:rsidP="000E5390">
            <w:r>
              <w:t>4.</w:t>
            </w:r>
          </w:p>
        </w:tc>
        <w:tc>
          <w:tcPr>
            <w:tcW w:w="1276" w:type="dxa"/>
          </w:tcPr>
          <w:p w:rsidR="007F6BCD" w:rsidRDefault="000E5390" w:rsidP="000E5390">
            <w:r>
              <w:t>Изо</w:t>
            </w:r>
          </w:p>
        </w:tc>
        <w:tc>
          <w:tcPr>
            <w:tcW w:w="3543" w:type="dxa"/>
          </w:tcPr>
          <w:p w:rsidR="0043631C" w:rsidRDefault="0043631C" w:rsidP="000E5390">
            <w:r>
              <w:t>Рисование по памяти  машин.</w:t>
            </w:r>
          </w:p>
        </w:tc>
        <w:tc>
          <w:tcPr>
            <w:tcW w:w="567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628" w:type="dxa"/>
          </w:tcPr>
          <w:p w:rsidR="007F6BCD" w:rsidRDefault="007F6BCD" w:rsidP="000E5390"/>
        </w:tc>
      </w:tr>
      <w:tr w:rsidR="000E5390" w:rsidTr="000E5390">
        <w:tc>
          <w:tcPr>
            <w:tcW w:w="392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543" w:type="dxa"/>
          </w:tcPr>
          <w:p w:rsidR="007F6BCD" w:rsidRDefault="007F6BCD" w:rsidP="000E5390"/>
        </w:tc>
        <w:tc>
          <w:tcPr>
            <w:tcW w:w="567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628" w:type="dxa"/>
          </w:tcPr>
          <w:p w:rsidR="007F6BCD" w:rsidRDefault="007F6BCD" w:rsidP="000E5390"/>
        </w:tc>
      </w:tr>
      <w:tr w:rsidR="000E5390" w:rsidTr="000E5390">
        <w:tc>
          <w:tcPr>
            <w:tcW w:w="392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543" w:type="dxa"/>
          </w:tcPr>
          <w:p w:rsidR="007F6BCD" w:rsidRPr="0043631C" w:rsidRDefault="007F6BCD" w:rsidP="000E5390">
            <w:pPr>
              <w:rPr>
                <w:b/>
              </w:rPr>
            </w:pPr>
            <w:r>
              <w:t xml:space="preserve">           </w:t>
            </w:r>
            <w:r w:rsidRPr="0043631C">
              <w:rPr>
                <w:b/>
              </w:rPr>
              <w:t>Пятница,  28  февраля</w:t>
            </w:r>
          </w:p>
        </w:tc>
        <w:tc>
          <w:tcPr>
            <w:tcW w:w="567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628" w:type="dxa"/>
          </w:tcPr>
          <w:p w:rsidR="007F6BCD" w:rsidRPr="0043631C" w:rsidRDefault="007F6BCD" w:rsidP="000E5390">
            <w:pPr>
              <w:rPr>
                <w:b/>
              </w:rPr>
            </w:pPr>
            <w:r>
              <w:t xml:space="preserve">          </w:t>
            </w:r>
            <w:r w:rsidRPr="0043631C">
              <w:rPr>
                <w:b/>
              </w:rPr>
              <w:t xml:space="preserve">Понедельник,     2 марта      </w:t>
            </w:r>
          </w:p>
        </w:tc>
      </w:tr>
      <w:tr w:rsidR="000E5390" w:rsidTr="000E5390">
        <w:tc>
          <w:tcPr>
            <w:tcW w:w="392" w:type="dxa"/>
          </w:tcPr>
          <w:p w:rsidR="007F6BCD" w:rsidRDefault="007F6BCD" w:rsidP="000E5390">
            <w:r>
              <w:t>1.</w:t>
            </w:r>
          </w:p>
        </w:tc>
        <w:tc>
          <w:tcPr>
            <w:tcW w:w="1276" w:type="dxa"/>
          </w:tcPr>
          <w:p w:rsidR="007F6BCD" w:rsidRDefault="000E5390" w:rsidP="000E5390">
            <w:r>
              <w:t>математика</w:t>
            </w:r>
          </w:p>
        </w:tc>
        <w:tc>
          <w:tcPr>
            <w:tcW w:w="3543" w:type="dxa"/>
          </w:tcPr>
          <w:p w:rsidR="007F6BCD" w:rsidRDefault="00BD4D05" w:rsidP="000E5390">
            <w:proofErr w:type="spellStart"/>
            <w:r>
              <w:t>Тетр</w:t>
            </w:r>
            <w:proofErr w:type="spellEnd"/>
            <w:r>
              <w:t xml:space="preserve">. стр. 36 – 37., решение задач, </w:t>
            </w:r>
            <w:proofErr w:type="gramStart"/>
            <w:r>
              <w:t>см</w:t>
            </w:r>
            <w:proofErr w:type="gramEnd"/>
            <w:r>
              <w:t>. лист.</w:t>
            </w:r>
          </w:p>
        </w:tc>
        <w:tc>
          <w:tcPr>
            <w:tcW w:w="567" w:type="dxa"/>
          </w:tcPr>
          <w:p w:rsidR="007F6BCD" w:rsidRDefault="007F6BCD" w:rsidP="000E5390">
            <w:r>
              <w:t>1.</w:t>
            </w:r>
          </w:p>
        </w:tc>
        <w:tc>
          <w:tcPr>
            <w:tcW w:w="1276" w:type="dxa"/>
          </w:tcPr>
          <w:p w:rsidR="007F6BCD" w:rsidRDefault="000E5390" w:rsidP="000E5390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3628" w:type="dxa"/>
          </w:tcPr>
          <w:p w:rsidR="007F6BCD" w:rsidRDefault="0043631C" w:rsidP="000E5390">
            <w:r>
              <w:t>Подготовка к ВПР. Учить справочный материа</w:t>
            </w:r>
            <w:r w:rsidR="00554E0E">
              <w:t>л</w:t>
            </w:r>
            <w:r>
              <w:t>.</w:t>
            </w:r>
          </w:p>
        </w:tc>
      </w:tr>
      <w:tr w:rsidR="000E5390" w:rsidTr="000E5390">
        <w:tc>
          <w:tcPr>
            <w:tcW w:w="392" w:type="dxa"/>
          </w:tcPr>
          <w:p w:rsidR="007F6BCD" w:rsidRDefault="007F6BCD" w:rsidP="000E5390">
            <w:r>
              <w:t>2.</w:t>
            </w:r>
          </w:p>
        </w:tc>
        <w:tc>
          <w:tcPr>
            <w:tcW w:w="1276" w:type="dxa"/>
          </w:tcPr>
          <w:p w:rsidR="007F6BCD" w:rsidRDefault="000E5390" w:rsidP="000E5390">
            <w:r>
              <w:t>русский яз.</w:t>
            </w:r>
          </w:p>
        </w:tc>
        <w:tc>
          <w:tcPr>
            <w:tcW w:w="3543" w:type="dxa"/>
          </w:tcPr>
          <w:p w:rsidR="007F6BCD" w:rsidRDefault="002E32A4" w:rsidP="000E5390">
            <w:r>
              <w:t xml:space="preserve">Работа с текстом, стр. </w:t>
            </w:r>
            <w:r w:rsidR="0043631C">
              <w:t>69 упр. 4, контрольное списывание.</w:t>
            </w:r>
          </w:p>
        </w:tc>
        <w:tc>
          <w:tcPr>
            <w:tcW w:w="567" w:type="dxa"/>
          </w:tcPr>
          <w:p w:rsidR="007F6BCD" w:rsidRDefault="007F6BCD" w:rsidP="000E5390">
            <w:r>
              <w:t>2.</w:t>
            </w:r>
          </w:p>
        </w:tc>
        <w:tc>
          <w:tcPr>
            <w:tcW w:w="1276" w:type="dxa"/>
          </w:tcPr>
          <w:p w:rsidR="007F6BCD" w:rsidRDefault="000E5390" w:rsidP="000E5390">
            <w:r>
              <w:t>русский яз.</w:t>
            </w:r>
          </w:p>
        </w:tc>
        <w:tc>
          <w:tcPr>
            <w:tcW w:w="3628" w:type="dxa"/>
          </w:tcPr>
          <w:p w:rsidR="007F6BCD" w:rsidRDefault="0043631C" w:rsidP="000E5390">
            <w:r>
              <w:t>Морфологический разбор  глагола.</w:t>
            </w:r>
          </w:p>
          <w:p w:rsidR="0043631C" w:rsidRDefault="0043631C" w:rsidP="000E5390">
            <w:r>
              <w:t>( повторить)</w:t>
            </w:r>
          </w:p>
        </w:tc>
      </w:tr>
      <w:tr w:rsidR="00BD4D05" w:rsidTr="000E5390">
        <w:tc>
          <w:tcPr>
            <w:tcW w:w="392" w:type="dxa"/>
          </w:tcPr>
          <w:p w:rsidR="007F6BCD" w:rsidRDefault="007F6BCD" w:rsidP="000E5390">
            <w:r>
              <w:t>3.</w:t>
            </w:r>
          </w:p>
        </w:tc>
        <w:tc>
          <w:tcPr>
            <w:tcW w:w="1276" w:type="dxa"/>
          </w:tcPr>
          <w:p w:rsidR="007F6BCD" w:rsidRDefault="000E5390" w:rsidP="000E5390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3543" w:type="dxa"/>
          </w:tcPr>
          <w:p w:rsidR="007F6BCD" w:rsidRDefault="0043631C" w:rsidP="000E5390">
            <w:r>
              <w:t>Подготовка к ВПР. Учить справочный материал.</w:t>
            </w:r>
          </w:p>
        </w:tc>
        <w:tc>
          <w:tcPr>
            <w:tcW w:w="567" w:type="dxa"/>
          </w:tcPr>
          <w:p w:rsidR="007F6BCD" w:rsidRDefault="007F6BCD" w:rsidP="000E5390">
            <w:r>
              <w:t>3.</w:t>
            </w:r>
          </w:p>
        </w:tc>
        <w:tc>
          <w:tcPr>
            <w:tcW w:w="1276" w:type="dxa"/>
          </w:tcPr>
          <w:p w:rsidR="007F6BCD" w:rsidRDefault="000E5390" w:rsidP="000E5390">
            <w:r>
              <w:t>математика</w:t>
            </w:r>
          </w:p>
        </w:tc>
        <w:tc>
          <w:tcPr>
            <w:tcW w:w="3628" w:type="dxa"/>
          </w:tcPr>
          <w:p w:rsidR="007F6BCD" w:rsidRDefault="002E32A4" w:rsidP="000E5390">
            <w:r>
              <w:t xml:space="preserve">Стр. 56 № 13 </w:t>
            </w:r>
            <w:proofErr w:type="gramStart"/>
            <w:r>
              <w:t xml:space="preserve">( </w:t>
            </w:r>
            <w:proofErr w:type="gramEnd"/>
            <w:r>
              <w:t>2, 3.) . решение задач, см. лист.</w:t>
            </w:r>
          </w:p>
        </w:tc>
      </w:tr>
      <w:tr w:rsidR="00BD4D05" w:rsidTr="000E5390">
        <w:tc>
          <w:tcPr>
            <w:tcW w:w="392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543" w:type="dxa"/>
          </w:tcPr>
          <w:p w:rsidR="007F6BCD" w:rsidRDefault="007F6BCD" w:rsidP="000E5390"/>
        </w:tc>
        <w:tc>
          <w:tcPr>
            <w:tcW w:w="567" w:type="dxa"/>
          </w:tcPr>
          <w:p w:rsidR="007F6BCD" w:rsidRDefault="007F6BCD" w:rsidP="000E5390">
            <w:r>
              <w:t>4.</w:t>
            </w:r>
          </w:p>
        </w:tc>
        <w:tc>
          <w:tcPr>
            <w:tcW w:w="1276" w:type="dxa"/>
          </w:tcPr>
          <w:p w:rsidR="007F6BCD" w:rsidRDefault="000E5390" w:rsidP="000E5390">
            <w:r>
              <w:t>технология</w:t>
            </w:r>
          </w:p>
        </w:tc>
        <w:tc>
          <w:tcPr>
            <w:tcW w:w="3628" w:type="dxa"/>
          </w:tcPr>
          <w:p w:rsidR="007F6BCD" w:rsidRDefault="007F6BCD" w:rsidP="000E5390"/>
        </w:tc>
      </w:tr>
      <w:tr w:rsidR="000E5390" w:rsidTr="000E5390">
        <w:tc>
          <w:tcPr>
            <w:tcW w:w="392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543" w:type="dxa"/>
          </w:tcPr>
          <w:p w:rsidR="007F6BCD" w:rsidRDefault="007F6BCD" w:rsidP="000E5390"/>
        </w:tc>
        <w:tc>
          <w:tcPr>
            <w:tcW w:w="567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628" w:type="dxa"/>
          </w:tcPr>
          <w:p w:rsidR="007F6BCD" w:rsidRDefault="007F6BCD" w:rsidP="000E5390"/>
        </w:tc>
      </w:tr>
      <w:tr w:rsidR="00BD4D05" w:rsidTr="000E5390">
        <w:tc>
          <w:tcPr>
            <w:tcW w:w="392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543" w:type="dxa"/>
          </w:tcPr>
          <w:p w:rsidR="007F6BCD" w:rsidRPr="0043631C" w:rsidRDefault="007F6BCD" w:rsidP="000E5390">
            <w:pPr>
              <w:rPr>
                <w:b/>
              </w:rPr>
            </w:pPr>
            <w:r w:rsidRPr="0043631C">
              <w:rPr>
                <w:b/>
              </w:rPr>
              <w:t xml:space="preserve">                Вторник, 3 марта</w:t>
            </w:r>
          </w:p>
        </w:tc>
        <w:tc>
          <w:tcPr>
            <w:tcW w:w="567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628" w:type="dxa"/>
          </w:tcPr>
          <w:p w:rsidR="007F6BCD" w:rsidRPr="0043631C" w:rsidRDefault="007F6BCD" w:rsidP="000E5390">
            <w:pPr>
              <w:rPr>
                <w:b/>
              </w:rPr>
            </w:pPr>
            <w:r>
              <w:t xml:space="preserve">               </w:t>
            </w:r>
            <w:r w:rsidRPr="0043631C">
              <w:rPr>
                <w:b/>
              </w:rPr>
              <w:t>Среда,  4 марта</w:t>
            </w:r>
          </w:p>
        </w:tc>
      </w:tr>
      <w:tr w:rsidR="00BD4D05" w:rsidTr="000E5390">
        <w:tc>
          <w:tcPr>
            <w:tcW w:w="392" w:type="dxa"/>
          </w:tcPr>
          <w:p w:rsidR="007F6BCD" w:rsidRDefault="000E5390" w:rsidP="000E5390">
            <w:r>
              <w:t>1.</w:t>
            </w:r>
          </w:p>
        </w:tc>
        <w:tc>
          <w:tcPr>
            <w:tcW w:w="1276" w:type="dxa"/>
          </w:tcPr>
          <w:p w:rsidR="007F6BCD" w:rsidRDefault="000E5390" w:rsidP="000E5390">
            <w:r>
              <w:t>чтение</w:t>
            </w:r>
          </w:p>
        </w:tc>
        <w:tc>
          <w:tcPr>
            <w:tcW w:w="3543" w:type="dxa"/>
          </w:tcPr>
          <w:p w:rsidR="007F6BCD" w:rsidRDefault="00BD4D05" w:rsidP="000E5390">
            <w:r>
              <w:t>В.Катаев « Сын полка»</w:t>
            </w:r>
          </w:p>
        </w:tc>
        <w:tc>
          <w:tcPr>
            <w:tcW w:w="567" w:type="dxa"/>
          </w:tcPr>
          <w:p w:rsidR="007F6BCD" w:rsidRDefault="000E5390" w:rsidP="000E5390">
            <w:r>
              <w:t>1.</w:t>
            </w:r>
          </w:p>
        </w:tc>
        <w:tc>
          <w:tcPr>
            <w:tcW w:w="1276" w:type="dxa"/>
          </w:tcPr>
          <w:p w:rsidR="007F6BCD" w:rsidRDefault="000E5390" w:rsidP="000E5390">
            <w:r>
              <w:t>математика</w:t>
            </w:r>
          </w:p>
        </w:tc>
        <w:tc>
          <w:tcPr>
            <w:tcW w:w="3628" w:type="dxa"/>
          </w:tcPr>
          <w:p w:rsidR="007F6BCD" w:rsidRDefault="002E32A4" w:rsidP="000E5390">
            <w:r>
              <w:t xml:space="preserve">Стр. 55 – 56 № 9, 10, решение задач, </w:t>
            </w:r>
            <w:proofErr w:type="gramStart"/>
            <w:r>
              <w:t>см</w:t>
            </w:r>
            <w:proofErr w:type="gramEnd"/>
            <w:r>
              <w:t>. лист.</w:t>
            </w:r>
          </w:p>
        </w:tc>
      </w:tr>
      <w:tr w:rsidR="00BD4D05" w:rsidTr="000E5390">
        <w:tc>
          <w:tcPr>
            <w:tcW w:w="392" w:type="dxa"/>
          </w:tcPr>
          <w:p w:rsidR="007F6BCD" w:rsidRDefault="000E5390" w:rsidP="000E5390">
            <w:r>
              <w:t>2.</w:t>
            </w:r>
          </w:p>
        </w:tc>
        <w:tc>
          <w:tcPr>
            <w:tcW w:w="1276" w:type="dxa"/>
          </w:tcPr>
          <w:p w:rsidR="007F6BCD" w:rsidRDefault="000E5390" w:rsidP="000E5390">
            <w:r>
              <w:t>русский</w:t>
            </w:r>
          </w:p>
        </w:tc>
        <w:tc>
          <w:tcPr>
            <w:tcW w:w="3543" w:type="dxa"/>
          </w:tcPr>
          <w:p w:rsidR="007F6BCD" w:rsidRDefault="0043631C" w:rsidP="000E5390">
            <w:r>
              <w:t xml:space="preserve">Морфологический разбор имени существительного </w:t>
            </w:r>
            <w:proofErr w:type="gramStart"/>
            <w:r>
              <w:t xml:space="preserve">( </w:t>
            </w:r>
            <w:proofErr w:type="gramEnd"/>
            <w:r>
              <w:t>повторить).</w:t>
            </w:r>
          </w:p>
          <w:p w:rsidR="0043631C" w:rsidRDefault="0043631C" w:rsidP="000E5390">
            <w:r>
              <w:t>Письмо под диктовку.</w:t>
            </w:r>
          </w:p>
        </w:tc>
        <w:tc>
          <w:tcPr>
            <w:tcW w:w="567" w:type="dxa"/>
          </w:tcPr>
          <w:p w:rsidR="007F6BCD" w:rsidRDefault="000E5390" w:rsidP="000E5390">
            <w:r>
              <w:t>2.</w:t>
            </w:r>
          </w:p>
        </w:tc>
        <w:tc>
          <w:tcPr>
            <w:tcW w:w="1276" w:type="dxa"/>
          </w:tcPr>
          <w:p w:rsidR="007F6BCD" w:rsidRDefault="000E5390" w:rsidP="000E5390">
            <w:r>
              <w:t>Русский яз.</w:t>
            </w:r>
          </w:p>
        </w:tc>
        <w:tc>
          <w:tcPr>
            <w:tcW w:w="3628" w:type="dxa"/>
          </w:tcPr>
          <w:p w:rsidR="007F6BCD" w:rsidRDefault="0043631C" w:rsidP="000E5390">
            <w:r>
              <w:t>Морфологический  разбор имени прилагательного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п</w:t>
            </w:r>
            <w:proofErr w:type="gramEnd"/>
            <w:r>
              <w:t>овторить)</w:t>
            </w:r>
          </w:p>
          <w:p w:rsidR="0043631C" w:rsidRDefault="0043631C" w:rsidP="000E5390">
            <w:r>
              <w:t>Письмо под диктовку.</w:t>
            </w:r>
          </w:p>
        </w:tc>
      </w:tr>
      <w:tr w:rsidR="00BD4D05" w:rsidTr="000E5390">
        <w:tc>
          <w:tcPr>
            <w:tcW w:w="392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543" w:type="dxa"/>
          </w:tcPr>
          <w:p w:rsidR="007F6BCD" w:rsidRDefault="007F6BCD" w:rsidP="000E5390"/>
        </w:tc>
        <w:tc>
          <w:tcPr>
            <w:tcW w:w="567" w:type="dxa"/>
          </w:tcPr>
          <w:p w:rsidR="007F6BCD" w:rsidRDefault="000E5390" w:rsidP="000E5390">
            <w:r>
              <w:t>3.</w:t>
            </w:r>
          </w:p>
        </w:tc>
        <w:tc>
          <w:tcPr>
            <w:tcW w:w="1276" w:type="dxa"/>
          </w:tcPr>
          <w:p w:rsidR="007F6BCD" w:rsidRDefault="000E5390" w:rsidP="000E5390">
            <w:r>
              <w:t>чтение</w:t>
            </w:r>
          </w:p>
        </w:tc>
        <w:tc>
          <w:tcPr>
            <w:tcW w:w="3628" w:type="dxa"/>
          </w:tcPr>
          <w:p w:rsidR="007F6BCD" w:rsidRDefault="00BD4D05" w:rsidP="000E5390">
            <w:r>
              <w:t>В. Катаев « Сын полка»</w:t>
            </w:r>
          </w:p>
        </w:tc>
      </w:tr>
      <w:tr w:rsidR="00BD4D05" w:rsidTr="000E5390">
        <w:tc>
          <w:tcPr>
            <w:tcW w:w="392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543" w:type="dxa"/>
          </w:tcPr>
          <w:p w:rsidR="007F6BCD" w:rsidRDefault="007F6BCD" w:rsidP="000E5390"/>
        </w:tc>
        <w:tc>
          <w:tcPr>
            <w:tcW w:w="567" w:type="dxa"/>
          </w:tcPr>
          <w:p w:rsidR="007F6BCD" w:rsidRDefault="007F6BCD" w:rsidP="000E5390"/>
        </w:tc>
        <w:tc>
          <w:tcPr>
            <w:tcW w:w="1276" w:type="dxa"/>
          </w:tcPr>
          <w:p w:rsidR="007F6BCD" w:rsidRDefault="007F6BCD" w:rsidP="000E5390"/>
        </w:tc>
        <w:tc>
          <w:tcPr>
            <w:tcW w:w="3628" w:type="dxa"/>
          </w:tcPr>
          <w:p w:rsidR="0043631C" w:rsidRDefault="0043631C" w:rsidP="000E5390"/>
        </w:tc>
      </w:tr>
    </w:tbl>
    <w:p w:rsidR="004F2810" w:rsidRPr="0043631C" w:rsidRDefault="000E5390">
      <w:pPr>
        <w:rPr>
          <w:b/>
        </w:rPr>
      </w:pPr>
      <w:r w:rsidRPr="0043631C">
        <w:rPr>
          <w:b/>
        </w:rPr>
        <w:t xml:space="preserve">                       ДОМАШНЕЕ    ЗАДАНИЕ  НА   ПЕРИОД  КАРАНТИНА,.   4 – б  класс,  </w:t>
      </w:r>
      <w:proofErr w:type="spellStart"/>
      <w:r w:rsidRPr="0043631C">
        <w:rPr>
          <w:b/>
        </w:rPr>
        <w:t>кл</w:t>
      </w:r>
      <w:proofErr w:type="spellEnd"/>
      <w:r w:rsidRPr="0043631C">
        <w:rPr>
          <w:b/>
        </w:rPr>
        <w:t xml:space="preserve">. </w:t>
      </w:r>
      <w:proofErr w:type="spellStart"/>
      <w:r w:rsidRPr="0043631C">
        <w:rPr>
          <w:b/>
        </w:rPr>
        <w:t>руков</w:t>
      </w:r>
      <w:proofErr w:type="spellEnd"/>
      <w:r w:rsidRPr="0043631C">
        <w:rPr>
          <w:b/>
        </w:rPr>
        <w:t>.:   Л.Б. Чащина.</w:t>
      </w:r>
    </w:p>
    <w:sectPr w:rsidR="004F2810" w:rsidRPr="0043631C" w:rsidSect="007F6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BCD"/>
    <w:rsid w:val="000E5390"/>
    <w:rsid w:val="001A4DAB"/>
    <w:rsid w:val="00292200"/>
    <w:rsid w:val="002E32A4"/>
    <w:rsid w:val="0043631C"/>
    <w:rsid w:val="004F2810"/>
    <w:rsid w:val="00554E0E"/>
    <w:rsid w:val="007F6BCD"/>
    <w:rsid w:val="00BD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2020-02-26T11:59:00Z</cp:lastPrinted>
  <dcterms:created xsi:type="dcterms:W3CDTF">2020-02-26T11:07:00Z</dcterms:created>
  <dcterms:modified xsi:type="dcterms:W3CDTF">2020-02-26T13:23:00Z</dcterms:modified>
</cp:coreProperties>
</file>