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58" w:rsidRPr="009A7EE6" w:rsidRDefault="008A1258" w:rsidP="008A1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E6">
        <w:rPr>
          <w:rFonts w:ascii="Times New Roman" w:hAnsi="Times New Roman" w:cs="Times New Roman"/>
          <w:b/>
          <w:sz w:val="24"/>
          <w:szCs w:val="24"/>
        </w:rPr>
        <w:t>УВАЖАЕМЫЕ РОДИТЕЛИ, ОБРАТИТЕ ВНИМАНИЕ!</w:t>
      </w:r>
    </w:p>
    <w:p w:rsidR="009A7EE6" w:rsidRDefault="009A7EE6" w:rsidP="008A1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FA8" w:rsidRDefault="00BD6FA8" w:rsidP="008A12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6FA8">
        <w:rPr>
          <w:rFonts w:ascii="Times New Roman" w:hAnsi="Times New Roman" w:cs="Times New Roman"/>
          <w:sz w:val="24"/>
          <w:szCs w:val="24"/>
        </w:rPr>
        <w:t xml:space="preserve">Анорексия </w:t>
      </w:r>
      <w:r w:rsidR="008A1258">
        <w:rPr>
          <w:rFonts w:ascii="Times New Roman" w:hAnsi="Times New Roman" w:cs="Times New Roman"/>
          <w:sz w:val="24"/>
          <w:szCs w:val="24"/>
        </w:rPr>
        <w:t>- это</w:t>
      </w:r>
      <w:r w:rsidRPr="00BD6FA8">
        <w:rPr>
          <w:rFonts w:ascii="Times New Roman" w:hAnsi="Times New Roman" w:cs="Times New Roman"/>
          <w:sz w:val="24"/>
          <w:szCs w:val="24"/>
        </w:rPr>
        <w:t xml:space="preserve"> нервно-психическое расстройство, которое проявляет себя как навязчивая мысль о </w:t>
      </w:r>
      <w:proofErr w:type="gramStart"/>
      <w:r w:rsidRPr="00BD6FA8">
        <w:rPr>
          <w:rFonts w:ascii="Times New Roman" w:hAnsi="Times New Roman" w:cs="Times New Roman"/>
          <w:sz w:val="24"/>
          <w:szCs w:val="24"/>
        </w:rPr>
        <w:t>похудении</w:t>
      </w:r>
      <w:proofErr w:type="gramEnd"/>
      <w:r w:rsidRPr="00BD6FA8">
        <w:rPr>
          <w:rFonts w:ascii="Times New Roman" w:hAnsi="Times New Roman" w:cs="Times New Roman"/>
          <w:sz w:val="24"/>
          <w:szCs w:val="24"/>
        </w:rPr>
        <w:t>, страх поправиться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5552">
        <w:rPr>
          <w:rFonts w:ascii="Times New Roman" w:hAnsi="Times New Roman" w:cs="Times New Roman"/>
          <w:sz w:val="24"/>
          <w:szCs w:val="24"/>
        </w:rPr>
        <w:t xml:space="preserve"> </w:t>
      </w:r>
      <w:r w:rsidR="00517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72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аще</w:t>
      </w:r>
      <w:r w:rsidRPr="00BD6F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2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возникает 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девочек-подростков и </w:t>
      </w:r>
      <w:r w:rsidRPr="0072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женщин</w:t>
      </w:r>
      <w:r w:rsidRPr="00516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чем у мужчин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22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современном мире от</w:t>
      </w:r>
      <w:r w:rsidRPr="0072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анорексии погибает большое количество людей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2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около 20% больных.</w:t>
      </w:r>
      <w:r w:rsidRPr="00BD6F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D6FA8" w:rsidRDefault="00016DC0" w:rsidP="008A1258">
      <w:pPr>
        <w:spacing w:after="0" w:line="240" w:lineRule="auto"/>
        <w:ind w:left="7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hyperlink r:id="rId6" w:anchor="anchor_7" w:history="1">
        <w:r w:rsidR="00BD6FA8" w:rsidRPr="00BD6FA8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bdr w:val="none" w:sz="0" w:space="0" w:color="auto" w:frame="1"/>
            <w:lang w:eastAsia="ru-RU"/>
          </w:rPr>
          <w:t>С чего начинается анорексия у подростков? Каковы первые признаки болезни?</w:t>
        </w:r>
      </w:hyperlink>
    </w:p>
    <w:p w:rsidR="00BD6FA8" w:rsidRPr="00D44AE5" w:rsidRDefault="00BD6FA8" w:rsidP="008A1258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E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Недовольство своей фигурой</w:t>
      </w:r>
      <w:r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4025">
        <w:rPr>
          <w:rFonts w:ascii="Times New Roman" w:hAnsi="Times New Roman" w:cs="Times New Roman"/>
          <w:color w:val="000000"/>
          <w:sz w:val="24"/>
          <w:szCs w:val="24"/>
        </w:rPr>
        <w:t>Нет чувства собственной ценности.</w:t>
      </w:r>
    </w:p>
    <w:p w:rsidR="00854025" w:rsidRPr="008A1258" w:rsidRDefault="00BD6FA8" w:rsidP="00854025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2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Навязчивые мысли о еде и подсчете калорий.</w:t>
      </w:r>
      <w:r w:rsidRPr="0085402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854025" w:rsidRPr="008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025" w:rsidRPr="008A1258">
        <w:rPr>
          <w:rFonts w:ascii="Times New Roman" w:hAnsi="Times New Roman" w:cs="Times New Roman"/>
          <w:color w:val="000000"/>
          <w:sz w:val="24"/>
          <w:szCs w:val="24"/>
        </w:rPr>
        <w:t xml:space="preserve">Радикальные диеты. </w:t>
      </w:r>
    </w:p>
    <w:p w:rsidR="00854025" w:rsidRDefault="008A1258" w:rsidP="00854025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FA8" w:rsidRPr="0085402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Отказ от еды.</w:t>
      </w:r>
      <w:r w:rsidR="00BD6FA8" w:rsidRPr="0085402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5402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Прием лекарственных препаратов и специальных  средств (добавок) для снижения веса.</w:t>
      </w:r>
    </w:p>
    <w:p w:rsidR="00854025" w:rsidRDefault="00854025" w:rsidP="008A1258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5402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Стремительное</w:t>
      </w:r>
      <w:r w:rsidRPr="00D44AE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снижение массы тела, не связанное с болезнями.</w:t>
      </w:r>
      <w:r w:rsidRPr="00D44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D6FA8" w:rsidRDefault="00854025" w:rsidP="008A1258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2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D6FA8" w:rsidRPr="0085402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Изменения в поведении (</w:t>
      </w:r>
      <w:r w:rsidR="00BD6FA8" w:rsidRPr="00854025">
        <w:rPr>
          <w:rFonts w:ascii="Times New Roman" w:hAnsi="Times New Roman" w:cs="Times New Roman"/>
          <w:color w:val="000000"/>
          <w:sz w:val="24"/>
          <w:szCs w:val="24"/>
        </w:rPr>
        <w:t>скрытность; потеря друзей;</w:t>
      </w:r>
      <w:r w:rsidR="008A1258" w:rsidRPr="008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FA8" w:rsidRPr="00854025">
        <w:rPr>
          <w:rFonts w:ascii="Times New Roman" w:hAnsi="Times New Roman" w:cs="Times New Roman"/>
          <w:color w:val="000000"/>
          <w:sz w:val="24"/>
          <w:szCs w:val="24"/>
        </w:rPr>
        <w:t>сонливость или</w:t>
      </w:r>
      <w:r w:rsidR="00BD6FA8" w:rsidRPr="0085402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="00BD6FA8" w:rsidRPr="008540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бессонница</w:t>
        </w:r>
      </w:hyperlink>
      <w:r w:rsidR="00BD6FA8" w:rsidRPr="00854025">
        <w:rPr>
          <w:rFonts w:ascii="Times New Roman" w:hAnsi="Times New Roman" w:cs="Times New Roman"/>
          <w:color w:val="000000"/>
          <w:sz w:val="24"/>
          <w:szCs w:val="24"/>
        </w:rPr>
        <w:t>; раздражительность или подавленность</w:t>
      </w:r>
      <w:r w:rsidR="009A7EE6" w:rsidRPr="00854025">
        <w:rPr>
          <w:rFonts w:ascii="Times New Roman" w:hAnsi="Times New Roman" w:cs="Times New Roman"/>
          <w:color w:val="000000"/>
          <w:sz w:val="24"/>
          <w:szCs w:val="24"/>
        </w:rPr>
        <w:t>, депрессия</w:t>
      </w:r>
      <w:r w:rsidR="00BD6FA8" w:rsidRPr="0085402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54025" w:rsidRPr="00854025" w:rsidRDefault="00854025" w:rsidP="008A1258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 к тематическим группам в социальных сетях (здорового питания, худеем вместе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D6FA8" w:rsidRPr="00D44AE5" w:rsidRDefault="00BD6FA8" w:rsidP="008A1258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AE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Изменения внешнего вида (</w:t>
      </w:r>
      <w:r w:rsidRPr="00D44AE5">
        <w:rPr>
          <w:rFonts w:ascii="Times New Roman" w:hAnsi="Times New Roman" w:cs="Times New Roman"/>
          <w:color w:val="000000"/>
          <w:sz w:val="24"/>
          <w:szCs w:val="24"/>
        </w:rPr>
        <w:t>запавшие глаза; одутловатое лицо;</w:t>
      </w:r>
      <w:r w:rsidR="00D44AE5"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волосы </w:t>
      </w:r>
      <w:r w:rsidR="00D44AE5" w:rsidRPr="00D44AE5">
        <w:rPr>
          <w:rFonts w:ascii="Times New Roman" w:hAnsi="Times New Roman" w:cs="Times New Roman"/>
          <w:color w:val="000000"/>
          <w:sz w:val="24"/>
          <w:szCs w:val="24"/>
        </w:rPr>
        <w:t>ломаются и</w:t>
      </w:r>
      <w:r w:rsidRPr="00D44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D44A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выпадают</w:t>
        </w:r>
      </w:hyperlink>
      <w:r w:rsidRPr="00D44AE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44AE5"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D44A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кожа</w:t>
        </w:r>
      </w:hyperlink>
      <w:r w:rsidRPr="00D44A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44AE5">
        <w:rPr>
          <w:rFonts w:ascii="Times New Roman" w:hAnsi="Times New Roman" w:cs="Times New Roman"/>
          <w:color w:val="000000"/>
          <w:sz w:val="24"/>
          <w:szCs w:val="24"/>
        </w:rPr>
        <w:t>сухая</w:t>
      </w:r>
      <w:r w:rsidR="00D44AE5"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D44AE5">
        <w:rPr>
          <w:rFonts w:ascii="Times New Roman" w:hAnsi="Times New Roman" w:cs="Times New Roman"/>
          <w:color w:val="000000"/>
          <w:sz w:val="24"/>
          <w:szCs w:val="24"/>
        </w:rPr>
        <w:t>шелушащаяся;</w:t>
      </w:r>
      <w:r w:rsidR="00D44AE5"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AE5">
        <w:rPr>
          <w:rFonts w:ascii="Times New Roman" w:hAnsi="Times New Roman" w:cs="Times New Roman"/>
          <w:color w:val="000000"/>
          <w:sz w:val="24"/>
          <w:szCs w:val="24"/>
        </w:rPr>
        <w:t>ногти слоятся и ломаются;</w:t>
      </w:r>
      <w:r w:rsidR="00D44AE5"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AE5">
        <w:rPr>
          <w:rFonts w:ascii="Times New Roman" w:hAnsi="Times New Roman" w:cs="Times New Roman"/>
          <w:color w:val="000000"/>
          <w:sz w:val="24"/>
          <w:szCs w:val="24"/>
        </w:rPr>
        <w:t>выпирающие ребра, ключицы;</w:t>
      </w:r>
      <w:r w:rsidR="00D44AE5"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AE5">
        <w:rPr>
          <w:rFonts w:ascii="Times New Roman" w:hAnsi="Times New Roman" w:cs="Times New Roman"/>
          <w:color w:val="000000"/>
          <w:sz w:val="24"/>
          <w:szCs w:val="24"/>
        </w:rPr>
        <w:t>припухшие суставы, кажущиеся слишком больши</w:t>
      </w:r>
      <w:r w:rsidR="00D44AE5" w:rsidRPr="00D44AE5">
        <w:rPr>
          <w:rFonts w:ascii="Times New Roman" w:hAnsi="Times New Roman" w:cs="Times New Roman"/>
          <w:color w:val="000000"/>
          <w:sz w:val="24"/>
          <w:szCs w:val="24"/>
        </w:rPr>
        <w:t>ми на фоне исхудавших рук и ног).</w:t>
      </w:r>
    </w:p>
    <w:p w:rsidR="00BD6FA8" w:rsidRPr="00D44AE5" w:rsidRDefault="00854025" w:rsidP="008A1258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Общие гормональные нарушения (у</w:t>
      </w:r>
      <w:r w:rsidR="00BD6FA8"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 девочек-подростков они проявляются нарушением менструального цикла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D6FA8" w:rsidRPr="00D44A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4AE5" w:rsidRDefault="00D44AE5" w:rsidP="009A7EE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44AE5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Как помочь больным анорексией?</w:t>
      </w:r>
    </w:p>
    <w:p w:rsidR="00D44AE5" w:rsidRDefault="00D44AE5" w:rsidP="008A12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7EE6">
        <w:rPr>
          <w:rFonts w:ascii="Times New Roman" w:hAnsi="Times New Roman" w:cs="Times New Roman"/>
          <w:i/>
          <w:color w:val="000000"/>
          <w:sz w:val="24"/>
          <w:szCs w:val="24"/>
        </w:rPr>
        <w:t>Заметив первые признаки анорексии у подростков, постарайтесь наладить контакт с ребенком, так вам будет легче уговорить его начать лечение.</w:t>
      </w:r>
    </w:p>
    <w:p w:rsidR="00854025" w:rsidRDefault="00854025" w:rsidP="0085402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25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Не кричите и не проявляйте свой гнев.</w:t>
      </w:r>
      <w:r w:rsidRPr="00D44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Анорексия - нервное заболевание, основанное на </w:t>
      </w:r>
      <w:r w:rsidR="00922D1B">
        <w:rPr>
          <w:rFonts w:ascii="Times New Roman" w:hAnsi="Times New Roman" w:cs="Times New Roman"/>
          <w:color w:val="000000"/>
          <w:sz w:val="24"/>
          <w:szCs w:val="24"/>
        </w:rPr>
        <w:t>неприятии себя</w:t>
      </w:r>
      <w:r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 и неумении управлять своими эмоциями. </w:t>
      </w:r>
    </w:p>
    <w:p w:rsidR="00854025" w:rsidRPr="00724FE8" w:rsidRDefault="00854025" w:rsidP="0085402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25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Слушайте, не критикуя.</w:t>
      </w:r>
      <w:r w:rsidRPr="00854025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85402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Подростку важна поддержка.</w:t>
      </w:r>
      <w:r w:rsidRPr="00724FE8">
        <w:rPr>
          <w:rFonts w:ascii="Times New Roman" w:hAnsi="Times New Roman" w:cs="Times New Roman"/>
          <w:color w:val="000000"/>
          <w:sz w:val="24"/>
          <w:szCs w:val="24"/>
        </w:rPr>
        <w:t xml:space="preserve"> Для выздоровления ему необходимо чувствовать, что его любят и принимают таким, как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724FE8">
        <w:rPr>
          <w:rFonts w:ascii="Times New Roman" w:hAnsi="Times New Roman" w:cs="Times New Roman"/>
          <w:color w:val="000000"/>
          <w:sz w:val="24"/>
          <w:szCs w:val="24"/>
        </w:rPr>
        <w:t xml:space="preserve"> он есть.</w:t>
      </w:r>
    </w:p>
    <w:p w:rsidR="00854025" w:rsidRPr="00D44AE5" w:rsidRDefault="00854025" w:rsidP="0085402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25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Избегайте конфликтов в семье.</w:t>
      </w:r>
      <w:r w:rsidRPr="00D44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44AE5">
        <w:rPr>
          <w:rFonts w:ascii="Times New Roman" w:hAnsi="Times New Roman" w:cs="Times New Roman"/>
          <w:color w:val="000000"/>
          <w:sz w:val="24"/>
          <w:szCs w:val="24"/>
        </w:rPr>
        <w:t>Ссоры между родителями часто выкристаллизовываются в анорексию у детей.</w:t>
      </w:r>
    </w:p>
    <w:p w:rsidR="003E5306" w:rsidRDefault="003E5306" w:rsidP="003E530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306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Не критикуйте его внешний вид.</w:t>
      </w:r>
      <w:r w:rsidRPr="00D44A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Неосторожные ф</w:t>
      </w:r>
      <w:r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разы: «Что ты с собой сделала?! </w:t>
      </w:r>
      <w:proofErr w:type="gramStart"/>
      <w:r w:rsidRPr="00D44AE5">
        <w:rPr>
          <w:rFonts w:ascii="Times New Roman" w:hAnsi="Times New Roman" w:cs="Times New Roman"/>
          <w:color w:val="000000"/>
          <w:sz w:val="24"/>
          <w:szCs w:val="24"/>
        </w:rPr>
        <w:t>Посмотри на что ты похожа</w:t>
      </w:r>
      <w:proofErr w:type="gramEnd"/>
      <w:r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!» могут нарушить хрупкую связь. Подросток потеряет контакт с адекватными людьми и станет искать поддержки на форумах </w:t>
      </w:r>
      <w:proofErr w:type="gramStart"/>
      <w:r w:rsidRPr="00D44AE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 худеющих. </w:t>
      </w:r>
    </w:p>
    <w:p w:rsidR="008A1258" w:rsidRPr="00517A2A" w:rsidRDefault="00D44AE5" w:rsidP="00517A2A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25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Уговорите обратиться к специалисту</w:t>
      </w:r>
      <w:r w:rsidRPr="008A12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475C" w:rsidRPr="009A7EE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Анорексия у подростков особенно </w:t>
      </w:r>
      <w:proofErr w:type="gramStart"/>
      <w:r w:rsidR="00A4475C" w:rsidRPr="009A7EE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опасна</w:t>
      </w:r>
      <w:proofErr w:type="gramEnd"/>
      <w:r w:rsidR="00A4475C" w:rsidRPr="008A1258">
        <w:rPr>
          <w:rFonts w:ascii="Times New Roman" w:hAnsi="Times New Roman" w:cs="Times New Roman"/>
          <w:color w:val="000000"/>
          <w:sz w:val="24"/>
          <w:szCs w:val="24"/>
        </w:rPr>
        <w:t xml:space="preserve"> и быстро приводит к истощению</w:t>
      </w:r>
      <w:r w:rsidR="008A12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475C" w:rsidRPr="008A1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25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4475C" w:rsidRPr="008A1258">
        <w:rPr>
          <w:rFonts w:ascii="Times New Roman" w:hAnsi="Times New Roman" w:cs="Times New Roman"/>
          <w:color w:val="000000"/>
          <w:sz w:val="24"/>
          <w:szCs w:val="24"/>
        </w:rPr>
        <w:t>оэтому важно своевременно обратиться</w:t>
      </w:r>
      <w:r w:rsidR="008A1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258" w:rsidRPr="009A7EE6">
        <w:rPr>
          <w:rFonts w:ascii="Times New Roman" w:hAnsi="Times New Roman" w:cs="Times New Roman"/>
          <w:b/>
          <w:i/>
          <w:color w:val="000000"/>
          <w:sz w:val="24"/>
          <w:szCs w:val="24"/>
        </w:rPr>
        <w:t>к</w:t>
      </w:r>
      <w:r w:rsidR="00A4475C" w:rsidRPr="009A7EE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8557D" w:rsidRPr="009A7EE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психологу</w:t>
      </w:r>
      <w:r w:rsidR="008A1258" w:rsidRPr="009A7EE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психиатру </w:t>
      </w:r>
      <w:r w:rsidR="0048557D" w:rsidRPr="009A7EE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или психотерапевту.</w:t>
      </w:r>
    </w:p>
    <w:p w:rsidR="009A7EE6" w:rsidRDefault="00D44AE5" w:rsidP="009A7E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A2A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ПОМНИТЕ!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24FE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Профилактика анорексии</w:t>
      </w:r>
      <w:r w:rsidRPr="00724FE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4FE8">
        <w:rPr>
          <w:rFonts w:ascii="Times New Roman" w:hAnsi="Times New Roman" w:cs="Times New Roman"/>
          <w:color w:val="000000"/>
          <w:sz w:val="24"/>
          <w:szCs w:val="24"/>
        </w:rPr>
        <w:t>базируется на нормальной самооценке</w:t>
      </w:r>
      <w:r w:rsidR="003E5306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Pr="00724FE8">
        <w:rPr>
          <w:rFonts w:ascii="Times New Roman" w:hAnsi="Times New Roman" w:cs="Times New Roman"/>
          <w:color w:val="000000"/>
          <w:sz w:val="24"/>
          <w:szCs w:val="24"/>
        </w:rPr>
        <w:t xml:space="preserve"> и здоровом образе жизни. </w:t>
      </w:r>
    </w:p>
    <w:p w:rsidR="00D44AE5" w:rsidRDefault="00D44AE5" w:rsidP="009A7E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4AE5">
        <w:rPr>
          <w:rFonts w:ascii="Times New Roman" w:hAnsi="Times New Roman" w:cs="Times New Roman"/>
          <w:b/>
          <w:i/>
          <w:sz w:val="24"/>
          <w:szCs w:val="24"/>
        </w:rPr>
        <w:t>Универсальные правила профилактики анорексии:</w:t>
      </w:r>
    </w:p>
    <w:p w:rsidR="009A7EE6" w:rsidRPr="003E5306" w:rsidRDefault="00D44AE5" w:rsidP="009A7EE6">
      <w:pPr>
        <w:pStyle w:val="a5"/>
        <w:numPr>
          <w:ilvl w:val="0"/>
          <w:numId w:val="8"/>
        </w:numPr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E530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Формируйте правильное отношение к еде.</w:t>
      </w:r>
      <w:r w:rsidR="00A4475C" w:rsidRPr="003E5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EE6" w:rsidRPr="003E5306">
        <w:rPr>
          <w:rFonts w:ascii="Times New Roman" w:hAnsi="Times New Roman" w:cs="Times New Roman"/>
          <w:color w:val="000000"/>
          <w:sz w:val="24"/>
          <w:szCs w:val="24"/>
        </w:rPr>
        <w:t xml:space="preserve">Не наказывайте и не поощряйте едой. </w:t>
      </w:r>
    </w:p>
    <w:p w:rsidR="00A4475C" w:rsidRPr="009A7EE6" w:rsidRDefault="00A4475C" w:rsidP="009A7EE6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E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Научите ребенка любить себя.</w:t>
      </w:r>
      <w:r w:rsidRPr="009A7E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5306">
        <w:rPr>
          <w:rFonts w:ascii="Times New Roman" w:hAnsi="Times New Roman" w:cs="Times New Roman"/>
          <w:color w:val="000000"/>
          <w:sz w:val="24"/>
          <w:szCs w:val="24"/>
        </w:rPr>
        <w:t>Каждый человек уникален,</w:t>
      </w:r>
      <w:r w:rsidRPr="009A7EE6">
        <w:rPr>
          <w:rFonts w:ascii="Times New Roman" w:hAnsi="Times New Roman" w:cs="Times New Roman"/>
          <w:color w:val="000000"/>
          <w:sz w:val="24"/>
          <w:szCs w:val="24"/>
        </w:rPr>
        <w:t xml:space="preserve"> никакие особенности фигуры не мешают ему добиться успеха и быть счастливым. Хвалите ребенка за его успехи и достижения.</w:t>
      </w:r>
    </w:p>
    <w:p w:rsidR="0048557D" w:rsidRPr="009A7EE6" w:rsidRDefault="0048557D" w:rsidP="009A7EE6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E6">
        <w:rPr>
          <w:rFonts w:ascii="Times New Roman" w:hAnsi="Times New Roman" w:cs="Times New Roman"/>
          <w:color w:val="000000"/>
          <w:sz w:val="24"/>
          <w:szCs w:val="24"/>
        </w:rPr>
        <w:t>Сделайте здоровой образ жизни – общей семейной ценностью, но не стремитесь довести требования ЗОЖ до абсолюта.</w:t>
      </w:r>
    </w:p>
    <w:p w:rsidR="0048557D" w:rsidRDefault="0048557D" w:rsidP="009A7EE6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E6">
        <w:rPr>
          <w:rFonts w:ascii="Times New Roman" w:hAnsi="Times New Roman" w:cs="Times New Roman"/>
          <w:color w:val="000000"/>
          <w:sz w:val="24"/>
          <w:szCs w:val="24"/>
        </w:rPr>
        <w:t>Создайте в семье атмосферу доверия и психологического комфорта, чтобы ребенок мог рассказать вам обо всех своих сомнениях и страхах.</w:t>
      </w:r>
    </w:p>
    <w:p w:rsidR="003E5306" w:rsidRDefault="003E5306" w:rsidP="003E530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306" w:rsidRPr="003E5306" w:rsidRDefault="003E5306" w:rsidP="003E5306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5306">
        <w:rPr>
          <w:rFonts w:ascii="Times New Roman" w:hAnsi="Times New Roman" w:cs="Times New Roman"/>
          <w:b/>
          <w:color w:val="000000"/>
          <w:sz w:val="24"/>
          <w:szCs w:val="24"/>
        </w:rPr>
        <w:t>ЛЮБИТЕ СВОИХ ДЕТЕЙ! БУД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3E5306">
        <w:rPr>
          <w:rFonts w:ascii="Times New Roman" w:hAnsi="Times New Roman" w:cs="Times New Roman"/>
          <w:b/>
          <w:color w:val="000000"/>
          <w:sz w:val="24"/>
          <w:szCs w:val="24"/>
        </w:rPr>
        <w:t>ТЕ К НИМ ВНИМАТЕЛЬНЫ!</w:t>
      </w:r>
    </w:p>
    <w:p w:rsidR="009A7EE6" w:rsidRDefault="009A7EE6" w:rsidP="009A7EE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A2A" w:rsidRDefault="00517A2A" w:rsidP="009A7EE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17A2A" w:rsidSect="003E53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4A8"/>
    <w:multiLevelType w:val="hybridMultilevel"/>
    <w:tmpl w:val="338C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579D"/>
    <w:multiLevelType w:val="multilevel"/>
    <w:tmpl w:val="B64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F4DCE"/>
    <w:multiLevelType w:val="multilevel"/>
    <w:tmpl w:val="3F1E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80B90"/>
    <w:multiLevelType w:val="hybridMultilevel"/>
    <w:tmpl w:val="8F3A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91A97"/>
    <w:multiLevelType w:val="hybridMultilevel"/>
    <w:tmpl w:val="9C923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B23C68"/>
    <w:multiLevelType w:val="multilevel"/>
    <w:tmpl w:val="44A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C6D5E"/>
    <w:multiLevelType w:val="multilevel"/>
    <w:tmpl w:val="017A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67696"/>
    <w:multiLevelType w:val="hybridMultilevel"/>
    <w:tmpl w:val="774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A4"/>
    <w:rsid w:val="003E5306"/>
    <w:rsid w:val="00406F2D"/>
    <w:rsid w:val="0048557D"/>
    <w:rsid w:val="00516B7A"/>
    <w:rsid w:val="00517A2A"/>
    <w:rsid w:val="00610AA4"/>
    <w:rsid w:val="00854025"/>
    <w:rsid w:val="008A1258"/>
    <w:rsid w:val="00922D1B"/>
    <w:rsid w:val="009A7EE6"/>
    <w:rsid w:val="00A4475C"/>
    <w:rsid w:val="00BD6FA8"/>
    <w:rsid w:val="00D44AE5"/>
    <w:rsid w:val="00DD3C11"/>
    <w:rsid w:val="00D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FA8"/>
    <w:rPr>
      <w:color w:val="0000FF"/>
      <w:u w:val="single"/>
    </w:rPr>
  </w:style>
  <w:style w:type="character" w:styleId="a4">
    <w:name w:val="Strong"/>
    <w:basedOn w:val="a0"/>
    <w:uiPriority w:val="22"/>
    <w:qFormat/>
    <w:rsid w:val="00BD6FA8"/>
    <w:rPr>
      <w:b/>
      <w:bCs/>
    </w:rPr>
  </w:style>
  <w:style w:type="character" w:customStyle="1" w:styleId="apple-converted-space">
    <w:name w:val="apple-converted-space"/>
    <w:basedOn w:val="a0"/>
    <w:rsid w:val="00BD6FA8"/>
  </w:style>
  <w:style w:type="paragraph" w:styleId="a5">
    <w:name w:val="List Paragraph"/>
    <w:basedOn w:val="a"/>
    <w:uiPriority w:val="34"/>
    <w:qFormat/>
    <w:rsid w:val="00D44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FA8"/>
    <w:rPr>
      <w:color w:val="0000FF"/>
      <w:u w:val="single"/>
    </w:rPr>
  </w:style>
  <w:style w:type="character" w:styleId="a4">
    <w:name w:val="Strong"/>
    <w:basedOn w:val="a0"/>
    <w:uiPriority w:val="22"/>
    <w:qFormat/>
    <w:rsid w:val="00BD6FA8"/>
    <w:rPr>
      <w:b/>
      <w:bCs/>
    </w:rPr>
  </w:style>
  <w:style w:type="character" w:customStyle="1" w:styleId="apple-converted-space">
    <w:name w:val="apple-converted-space"/>
    <w:basedOn w:val="a0"/>
    <w:rsid w:val="00BD6FA8"/>
  </w:style>
  <w:style w:type="paragraph" w:styleId="a5">
    <w:name w:val="List Paragraph"/>
    <w:basedOn w:val="a"/>
    <w:uiPriority w:val="34"/>
    <w:qFormat/>
    <w:rsid w:val="00D4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med.com/subject-vypadenie-volos-alopecij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lismed.com/subject-bessonni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smed.com/articles-anoreksija-prichiny-diagnostika-i-ehffektivnoe-lecheni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lismed.com/subject-koz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Бахматова Ольга Борисовна</cp:lastModifiedBy>
  <cp:revision>2</cp:revision>
  <cp:lastPrinted>2018-12-10T05:57:00Z</cp:lastPrinted>
  <dcterms:created xsi:type="dcterms:W3CDTF">2018-12-21T11:11:00Z</dcterms:created>
  <dcterms:modified xsi:type="dcterms:W3CDTF">2018-12-21T11:11:00Z</dcterms:modified>
</cp:coreProperties>
</file>