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4B" w:rsidRDefault="00B07F4B" w:rsidP="00B07F4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7F4B" w:rsidRDefault="00B07F4B" w:rsidP="008F532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Боброва Оксана Валентиновна, </w:t>
      </w:r>
    </w:p>
    <w:p w:rsidR="008F532D" w:rsidRDefault="00B07F4B" w:rsidP="008F532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физики первой категории</w:t>
      </w:r>
    </w:p>
    <w:p w:rsidR="00B07F4B" w:rsidRDefault="00B07F4B" w:rsidP="008F532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МАОУ «СОШ №10» г. Кунгура</w:t>
      </w:r>
    </w:p>
    <w:p w:rsidR="00B07F4B" w:rsidRDefault="00B07F4B" w:rsidP="008F532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532D" w:rsidRDefault="008F532D" w:rsidP="008F53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 преподавания физики</w:t>
      </w:r>
    </w:p>
    <w:p w:rsidR="008F532D" w:rsidRDefault="008F532D" w:rsidP="008F53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условиях проекта «Электронная школа» </w:t>
      </w:r>
    </w:p>
    <w:p w:rsidR="00B07F4B" w:rsidRDefault="00B07F4B" w:rsidP="004A392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11708" w:rsidRPr="008F532D" w:rsidRDefault="00B07F4B" w:rsidP="008F53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A3922"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 в проекте  Пермского края «Э</w:t>
      </w:r>
      <w:r w:rsidR="004A3922"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лектронная школа</w:t>
      </w:r>
      <w:r w:rsidR="004A3922" w:rsidRPr="008F53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 2014</w:t>
      </w:r>
      <w:r w:rsidRPr="008F5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5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A3922" w:rsidRPr="008F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3922" w:rsidRPr="008F5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3922"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 направлен на реализацию образовательных программ общего о</w:t>
      </w:r>
      <w:r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с применением  </w:t>
      </w:r>
      <w:r w:rsidR="002B20E8"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сетевой формы обучения, </w:t>
      </w:r>
      <w:r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дистанционной </w:t>
      </w:r>
      <w:r w:rsidR="002B20E8"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8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="004A3922"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  </w:t>
      </w:r>
      <w:r w:rsidR="004A3922"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целью повышения качественного образования обучающихся, проживающих в отдаленных территориях Пермского края. </w:t>
      </w:r>
      <w:r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Сетевое обучение  решает проблему  недостатка  учителей физики. </w:t>
      </w:r>
      <w:r w:rsidR="00811708"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</w:t>
      </w:r>
      <w:r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1708"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 в условиях дистанционного обучения  сталкивается  с рядом проблем, которые ему необходимо решить, чтобы обеспечить оптимальный образовательный уровень  обучающихся.  </w:t>
      </w:r>
    </w:p>
    <w:p w:rsidR="004A3922" w:rsidRPr="008F532D" w:rsidRDefault="00811708" w:rsidP="008F532D">
      <w:pPr>
        <w:spacing w:after="0" w:line="240" w:lineRule="auto"/>
        <w:ind w:firstLine="708"/>
        <w:jc w:val="both"/>
        <w:rPr>
          <w:sz w:val="24"/>
          <w:szCs w:val="24"/>
        </w:rPr>
      </w:pPr>
      <w:r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Одной из самых важных проблем является  обеспечение достижения метапредметных  образовательных </w:t>
      </w:r>
      <w:r w:rsidR="004A3922"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</w:t>
      </w:r>
      <w:r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атов: </w:t>
      </w:r>
      <w:r w:rsidR="004A3922"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умение общаться, </w:t>
      </w:r>
      <w:r w:rsidR="004A3922"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взаимодействовать в про</w:t>
      </w:r>
      <w:r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цессе совместной деятельности, г</w:t>
      </w:r>
      <w:r w:rsidR="004A3922" w:rsidRPr="008F5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отовность и способность к самостоятельной информационной деятельности, умение ориентироваться в различных источниках информации. Умение использовать средства ИКТ.</w:t>
      </w:r>
    </w:p>
    <w:p w:rsidR="002B20E8" w:rsidRPr="008F532D" w:rsidRDefault="004A3922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    </w:t>
      </w:r>
      <w:r w:rsidR="00811708" w:rsidRPr="008F532D">
        <w:rPr>
          <w:rFonts w:ascii="Times New Roman" w:hAnsi="Times New Roman" w:cs="Times New Roman"/>
          <w:sz w:val="24"/>
          <w:szCs w:val="24"/>
        </w:rPr>
        <w:t xml:space="preserve">       Следующая проблема,   как сформировать  </w:t>
      </w:r>
      <w:r w:rsidR="002B20E8" w:rsidRPr="008F532D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2B20E8" w:rsidRPr="008F53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20E8" w:rsidRPr="008F532D">
        <w:rPr>
          <w:rFonts w:ascii="Times New Roman" w:hAnsi="Times New Roman" w:cs="Times New Roman"/>
          <w:sz w:val="24"/>
          <w:szCs w:val="24"/>
        </w:rPr>
        <w:t xml:space="preserve"> ответственность,</w:t>
      </w:r>
      <w:r w:rsidR="00811708" w:rsidRPr="008F532D">
        <w:rPr>
          <w:rFonts w:ascii="Times New Roman" w:hAnsi="Times New Roman" w:cs="Times New Roman"/>
          <w:sz w:val="24"/>
          <w:szCs w:val="24"/>
        </w:rPr>
        <w:t xml:space="preserve"> дисциплину, культуру применения информационной  технологии.  </w:t>
      </w:r>
      <w:r w:rsidR="003762BB" w:rsidRPr="008F532D">
        <w:rPr>
          <w:rFonts w:ascii="Times New Roman" w:hAnsi="Times New Roman" w:cs="Times New Roman"/>
          <w:sz w:val="24"/>
          <w:szCs w:val="24"/>
        </w:rPr>
        <w:t>Часто приходится проверять домашнее задание в письменной форме из-за экономии времени. Очень много времени занимает подготовка к  сетевому уроку. У большинства учеников наглядно-образное мышление, поэтому создаю   наглядные презентации, подбираю  задания.  Почти каждый урок сопровождаю флэш-роликом для лучшего понимания материала.</w:t>
      </w:r>
    </w:p>
    <w:p w:rsidR="008F42FC" w:rsidRPr="008F532D" w:rsidRDefault="002B20E8" w:rsidP="008F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Очень  сильно   нарушает образовательный процесс  проблема со связью. </w:t>
      </w:r>
      <w:r w:rsidR="004A3922" w:rsidRPr="008F532D">
        <w:rPr>
          <w:rFonts w:ascii="Times New Roman" w:hAnsi="Times New Roman" w:cs="Times New Roman"/>
          <w:sz w:val="24"/>
          <w:szCs w:val="24"/>
        </w:rPr>
        <w:t xml:space="preserve"> Для к</w:t>
      </w:r>
      <w:r w:rsidRPr="008F532D">
        <w:rPr>
          <w:rFonts w:ascii="Times New Roman" w:hAnsi="Times New Roman" w:cs="Times New Roman"/>
          <w:sz w:val="24"/>
          <w:szCs w:val="24"/>
        </w:rPr>
        <w:t>ачественного проведения урока  н</w:t>
      </w:r>
      <w:r w:rsidR="004A3922" w:rsidRPr="008F532D">
        <w:rPr>
          <w:rFonts w:ascii="Times New Roman" w:hAnsi="Times New Roman" w:cs="Times New Roman"/>
          <w:sz w:val="24"/>
          <w:szCs w:val="24"/>
        </w:rPr>
        <w:t>еобходима высокая скорость интернета.  Сложно работать, когда подключаются множество школ одновременно. С одной стороны – это сокращает нагрузку учителя. С другой стороны возникает зависимость школ друг от друга. Во-первых,  ни всегда получается одновременно всем школам подключиться.  Это сокращает время урока.</w:t>
      </w:r>
      <w:r w:rsidRPr="008F532D">
        <w:rPr>
          <w:rFonts w:ascii="Times New Roman" w:hAnsi="Times New Roman" w:cs="Times New Roman"/>
          <w:sz w:val="24"/>
          <w:szCs w:val="24"/>
        </w:rPr>
        <w:t xml:space="preserve"> </w:t>
      </w:r>
      <w:r w:rsidR="004A3922" w:rsidRPr="008F532D">
        <w:rPr>
          <w:rFonts w:ascii="Times New Roman" w:hAnsi="Times New Roman" w:cs="Times New Roman"/>
          <w:sz w:val="24"/>
          <w:szCs w:val="24"/>
        </w:rPr>
        <w:t>Во-вто</w:t>
      </w:r>
      <w:r w:rsidRPr="008F532D">
        <w:rPr>
          <w:rFonts w:ascii="Times New Roman" w:hAnsi="Times New Roman" w:cs="Times New Roman"/>
          <w:sz w:val="24"/>
          <w:szCs w:val="24"/>
        </w:rPr>
        <w:t>рых,   при некачественной аппаратуре (микрофон, колон</w:t>
      </w:r>
      <w:r w:rsidR="004A3922" w:rsidRPr="008F532D">
        <w:rPr>
          <w:rFonts w:ascii="Times New Roman" w:hAnsi="Times New Roman" w:cs="Times New Roman"/>
          <w:sz w:val="24"/>
          <w:szCs w:val="24"/>
        </w:rPr>
        <w:t>к</w:t>
      </w:r>
      <w:r w:rsidRPr="008F532D">
        <w:rPr>
          <w:rFonts w:ascii="Times New Roman" w:hAnsi="Times New Roman" w:cs="Times New Roman"/>
          <w:sz w:val="24"/>
          <w:szCs w:val="24"/>
        </w:rPr>
        <w:t>и</w:t>
      </w:r>
      <w:r w:rsidR="004A3922" w:rsidRPr="008F532D">
        <w:rPr>
          <w:rFonts w:ascii="Times New Roman" w:hAnsi="Times New Roman" w:cs="Times New Roman"/>
          <w:sz w:val="24"/>
          <w:szCs w:val="24"/>
        </w:rPr>
        <w:t>), возникает эхо. Если школ</w:t>
      </w:r>
      <w:r w:rsidRPr="008F532D">
        <w:rPr>
          <w:rFonts w:ascii="Times New Roman" w:hAnsi="Times New Roman" w:cs="Times New Roman"/>
          <w:sz w:val="24"/>
          <w:szCs w:val="24"/>
        </w:rPr>
        <w:t>ы не могут подключиться</w:t>
      </w:r>
      <w:r w:rsidR="004A3922" w:rsidRPr="008F532D">
        <w:rPr>
          <w:rFonts w:ascii="Times New Roman" w:hAnsi="Times New Roman" w:cs="Times New Roman"/>
          <w:sz w:val="24"/>
          <w:szCs w:val="24"/>
        </w:rPr>
        <w:t>, пытаюс</w:t>
      </w:r>
      <w:r w:rsidRPr="008F532D">
        <w:rPr>
          <w:rFonts w:ascii="Times New Roman" w:hAnsi="Times New Roman" w:cs="Times New Roman"/>
          <w:sz w:val="24"/>
          <w:szCs w:val="24"/>
        </w:rPr>
        <w:t xml:space="preserve">ь созвониться со школами и </w:t>
      </w:r>
      <w:proofErr w:type="spellStart"/>
      <w:r w:rsidRPr="008F532D">
        <w:rPr>
          <w:rFonts w:ascii="Times New Roman" w:hAnsi="Times New Roman" w:cs="Times New Roman"/>
          <w:sz w:val="24"/>
          <w:szCs w:val="24"/>
        </w:rPr>
        <w:t>тьюто</w:t>
      </w:r>
      <w:r w:rsidR="004A3922" w:rsidRPr="008F532D">
        <w:rPr>
          <w:rFonts w:ascii="Times New Roman" w:hAnsi="Times New Roman" w:cs="Times New Roman"/>
          <w:sz w:val="24"/>
          <w:szCs w:val="24"/>
        </w:rPr>
        <w:t>рами</w:t>
      </w:r>
      <w:proofErr w:type="spellEnd"/>
      <w:r w:rsidR="004A3922" w:rsidRPr="008F532D">
        <w:rPr>
          <w:rFonts w:ascii="Times New Roman" w:hAnsi="Times New Roman" w:cs="Times New Roman"/>
          <w:sz w:val="24"/>
          <w:szCs w:val="24"/>
        </w:rPr>
        <w:t xml:space="preserve"> для устранения причины. </w:t>
      </w:r>
      <w:r w:rsidRPr="008F532D">
        <w:rPr>
          <w:rFonts w:ascii="Times New Roman" w:hAnsi="Times New Roman" w:cs="Times New Roman"/>
          <w:sz w:val="24"/>
          <w:szCs w:val="24"/>
        </w:rPr>
        <w:t xml:space="preserve">Подсказываю,  как устранить техническую помеху,   высылаю </w:t>
      </w:r>
      <w:r w:rsidR="004A3922" w:rsidRPr="008F532D">
        <w:rPr>
          <w:rFonts w:ascii="Times New Roman" w:hAnsi="Times New Roman" w:cs="Times New Roman"/>
          <w:sz w:val="24"/>
          <w:szCs w:val="24"/>
        </w:rPr>
        <w:t xml:space="preserve"> ссылку для скачивания программы или для входа в конференцию. Советую выключить звук при возникновении эха, либо сама отключаю школы от микрофона. Если  не помогает, проводим урок в скайпе. При отключении электроэнергии в какой-либо школе. Даю задания по телефону. При серьезной проблеме со связью созваниваюсь с техническим директором. </w:t>
      </w:r>
    </w:p>
    <w:p w:rsidR="004A3922" w:rsidRPr="008F532D" w:rsidRDefault="003762BB" w:rsidP="008F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Обучение в «Электронной школе»    позволяет  развивать   у </w:t>
      </w:r>
      <w:proofErr w:type="gramStart"/>
      <w:r w:rsidRPr="008F53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3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32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532D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5C2C25" w:rsidRPr="008F532D" w:rsidRDefault="003762BB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</w:t>
      </w:r>
      <w:r w:rsidR="005C2C25" w:rsidRPr="008F532D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деятельность;</w:t>
      </w:r>
    </w:p>
    <w:p w:rsidR="00502F73" w:rsidRPr="008F532D" w:rsidRDefault="005C2C25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- </w:t>
      </w:r>
      <w:r w:rsidR="003762BB" w:rsidRPr="008F532D">
        <w:rPr>
          <w:rFonts w:ascii="Times New Roman" w:hAnsi="Times New Roman" w:cs="Times New Roman"/>
          <w:sz w:val="24"/>
          <w:szCs w:val="24"/>
        </w:rPr>
        <w:t>самостоятельность  и ответственность при освоении темы;</w:t>
      </w:r>
    </w:p>
    <w:p w:rsidR="003762BB" w:rsidRPr="008F532D" w:rsidRDefault="004A3922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</w:t>
      </w:r>
      <w:r w:rsidR="003762BB" w:rsidRPr="008F532D">
        <w:rPr>
          <w:rFonts w:ascii="Times New Roman" w:hAnsi="Times New Roman" w:cs="Times New Roman"/>
          <w:sz w:val="24"/>
          <w:szCs w:val="24"/>
        </w:rPr>
        <w:t>умение  сотрудничать  друг с другом, ребята помогают друг другу при выполнении заданий, объясняют  материал, вызывающий затруднения;</w:t>
      </w:r>
    </w:p>
    <w:p w:rsidR="005C2C25" w:rsidRPr="008F532D" w:rsidRDefault="003762BB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4A3922" w:rsidRPr="008F532D">
        <w:rPr>
          <w:rFonts w:ascii="Times New Roman" w:hAnsi="Times New Roman" w:cs="Times New Roman"/>
          <w:sz w:val="24"/>
          <w:szCs w:val="24"/>
        </w:rPr>
        <w:t xml:space="preserve"> слышать и слушать учителя, </w:t>
      </w:r>
      <w:r w:rsidRPr="008F532D">
        <w:rPr>
          <w:rFonts w:ascii="Times New Roman" w:hAnsi="Times New Roman" w:cs="Times New Roman"/>
          <w:sz w:val="24"/>
          <w:szCs w:val="24"/>
        </w:rPr>
        <w:t xml:space="preserve"> рассчитывать на себя,  т</w:t>
      </w:r>
      <w:r w:rsidR="004A3922" w:rsidRPr="008F532D">
        <w:rPr>
          <w:rFonts w:ascii="Times New Roman" w:hAnsi="Times New Roman" w:cs="Times New Roman"/>
          <w:sz w:val="24"/>
          <w:szCs w:val="24"/>
        </w:rPr>
        <w:t xml:space="preserve">ак как </w:t>
      </w:r>
      <w:r w:rsidR="005C2C25" w:rsidRPr="008F532D">
        <w:rPr>
          <w:rFonts w:ascii="Times New Roman" w:hAnsi="Times New Roman" w:cs="Times New Roman"/>
          <w:sz w:val="24"/>
          <w:szCs w:val="24"/>
        </w:rPr>
        <w:t xml:space="preserve">педагог находится на расстоянии; </w:t>
      </w:r>
    </w:p>
    <w:p w:rsidR="005C2C25" w:rsidRPr="008F532D" w:rsidRDefault="005C2C25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–сравнивать  свой результат с результатами учащихся других школ;</w:t>
      </w:r>
    </w:p>
    <w:p w:rsidR="004A3922" w:rsidRPr="008F532D" w:rsidRDefault="005C2C25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A3922" w:rsidRPr="008F532D">
        <w:rPr>
          <w:rFonts w:ascii="Times New Roman" w:hAnsi="Times New Roman" w:cs="Times New Roman"/>
          <w:sz w:val="24"/>
          <w:szCs w:val="24"/>
        </w:rPr>
        <w:t xml:space="preserve">- </w:t>
      </w:r>
      <w:r w:rsidRPr="008F532D">
        <w:rPr>
          <w:rFonts w:ascii="Times New Roman" w:hAnsi="Times New Roman" w:cs="Times New Roman"/>
          <w:sz w:val="24"/>
          <w:szCs w:val="24"/>
        </w:rPr>
        <w:t xml:space="preserve">использовать возможности сети: просмотр видеороликов,   общение с ребятами из других школ, применение </w:t>
      </w:r>
      <w:r w:rsidR="004A3922" w:rsidRPr="008F532D">
        <w:rPr>
          <w:rFonts w:ascii="Times New Roman" w:hAnsi="Times New Roman" w:cs="Times New Roman"/>
          <w:sz w:val="24"/>
          <w:szCs w:val="24"/>
        </w:rPr>
        <w:t xml:space="preserve"> эле</w:t>
      </w:r>
      <w:r w:rsidRPr="008F532D">
        <w:rPr>
          <w:rFonts w:ascii="Times New Roman" w:hAnsi="Times New Roman" w:cs="Times New Roman"/>
          <w:sz w:val="24"/>
          <w:szCs w:val="24"/>
        </w:rPr>
        <w:t>ктронных учебников и задачников;</w:t>
      </w:r>
    </w:p>
    <w:p w:rsidR="005C2C25" w:rsidRPr="008F532D" w:rsidRDefault="005C2C25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 анализировать таблицы и схемы, выполнять  задания по инструкции.</w:t>
      </w:r>
    </w:p>
    <w:p w:rsidR="004A3922" w:rsidRPr="008F532D" w:rsidRDefault="005C2C25" w:rsidP="008F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Учитель, работающий в «электронной школе»  имеет возможность  для развития  профессиональных компетенций:</w:t>
      </w:r>
    </w:p>
    <w:p w:rsidR="00487DB4" w:rsidRPr="008F532D" w:rsidRDefault="00487DB4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 освоение новых компьютерных программ, интерактивных пособий;</w:t>
      </w:r>
    </w:p>
    <w:p w:rsidR="004A3922" w:rsidRPr="008F532D" w:rsidRDefault="00487DB4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</w:t>
      </w:r>
      <w:r w:rsidR="004A3922" w:rsidRPr="008F532D">
        <w:rPr>
          <w:rFonts w:ascii="Times New Roman" w:hAnsi="Times New Roman" w:cs="Times New Roman"/>
          <w:sz w:val="24"/>
          <w:szCs w:val="24"/>
        </w:rPr>
        <w:t xml:space="preserve"> </w:t>
      </w:r>
      <w:r w:rsidRPr="008F532D">
        <w:rPr>
          <w:rFonts w:ascii="Times New Roman" w:hAnsi="Times New Roman" w:cs="Times New Roman"/>
          <w:sz w:val="24"/>
          <w:szCs w:val="24"/>
        </w:rPr>
        <w:t>умение общаться;</w:t>
      </w:r>
    </w:p>
    <w:p w:rsidR="00487DB4" w:rsidRPr="008F532D" w:rsidRDefault="00487DB4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 умение быстро реагировать на изменения в образовательной среде.</w:t>
      </w:r>
    </w:p>
    <w:p w:rsidR="00487DB4" w:rsidRPr="008F532D" w:rsidRDefault="00487DB4" w:rsidP="008F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B4" w:rsidRPr="008F532D" w:rsidRDefault="00487DB4" w:rsidP="008F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Следует отметить, что результатом  моей деятельности в «электронной школе» является положительная динамика </w:t>
      </w:r>
      <w:proofErr w:type="spellStart"/>
      <w:r w:rsidRPr="008F53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F532D">
        <w:rPr>
          <w:rFonts w:ascii="Times New Roman" w:hAnsi="Times New Roman" w:cs="Times New Roman"/>
          <w:sz w:val="24"/>
          <w:szCs w:val="24"/>
        </w:rPr>
        <w:t xml:space="preserve">  детей: с 38% до 47%(приложение 1.)  в 2017 году мы успешно провели открытый урок для организаторов проекта</w:t>
      </w:r>
      <w:r w:rsidR="00621BB5" w:rsidRPr="008F532D">
        <w:rPr>
          <w:rFonts w:ascii="Times New Roman" w:hAnsi="Times New Roman" w:cs="Times New Roman"/>
          <w:sz w:val="24"/>
          <w:szCs w:val="24"/>
        </w:rPr>
        <w:t>.</w:t>
      </w: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532D" w:rsidRDefault="008F532D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7DB4" w:rsidRDefault="00487DB4" w:rsidP="00487D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8F532D" w:rsidRDefault="00387B99" w:rsidP="00387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99" w:rsidRDefault="0038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22" w:rsidRDefault="004A3922" w:rsidP="004A3922"/>
    <w:sectPr w:rsidR="004A3922" w:rsidSect="008F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D0C"/>
    <w:multiLevelType w:val="hybridMultilevel"/>
    <w:tmpl w:val="4600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22"/>
    <w:rsid w:val="00093983"/>
    <w:rsid w:val="00097908"/>
    <w:rsid w:val="000B3F4B"/>
    <w:rsid w:val="000E1445"/>
    <w:rsid w:val="002B20E8"/>
    <w:rsid w:val="003762BB"/>
    <w:rsid w:val="00387B99"/>
    <w:rsid w:val="00487DB4"/>
    <w:rsid w:val="004A3922"/>
    <w:rsid w:val="00502F73"/>
    <w:rsid w:val="005C2C25"/>
    <w:rsid w:val="00621BB5"/>
    <w:rsid w:val="007D4A83"/>
    <w:rsid w:val="00811708"/>
    <w:rsid w:val="00886F5B"/>
    <w:rsid w:val="008F42FC"/>
    <w:rsid w:val="008F532D"/>
    <w:rsid w:val="00B07F4B"/>
    <w:rsid w:val="00F6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2017-04-16T16:53:00Z</dcterms:created>
  <dcterms:modified xsi:type="dcterms:W3CDTF">2017-04-18T17:02:00Z</dcterms:modified>
</cp:coreProperties>
</file>